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6231C0" w:rsidRDefault="006231C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6231C0" w:rsidRDefault="006231C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6231C0" w:rsidRDefault="006231C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6231C0" w:rsidRDefault="006231C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9E6D6C" w:rsidRDefault="009E6D6C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9E6D6C" w:rsidRDefault="009E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9E6D6C" w:rsidRDefault="009E6D6C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9E6D6C" w:rsidRDefault="009E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11E933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Rouf Ah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45020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Secretary to the Government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D53CEC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Forest,Ecology and Environment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2DEF04C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9419073945/7889318063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2B86B8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roufahmad.secreterait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DB3259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E1DAF9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A11942" w:rsidRPr="00A1194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 2022 to 29</w:t>
      </w:r>
      <w:r w:rsidR="00A11942" w:rsidRPr="00A1194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Oct.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2022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2223CC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2BBF344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A3A9AA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Litter Lassipora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F7A367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Shahoora 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6A7874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3DD1C48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34AB0E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884D07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660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4BDE6E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B29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3641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D617BAC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5BFBF70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Reyaz 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81FD62B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B0C334A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E189758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072CF61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V.P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F4877B5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A253591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F03C96F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5934B5E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EBF1ECE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Neelam Salam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50D8D84" w:rsidR="001B7963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PHC Litter</w:t>
            </w:r>
          </w:p>
        </w:tc>
      </w:tr>
      <w:tr w:rsidR="00A11942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441CFC1" w:rsidR="00A11942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BCC0E9C" w:rsidR="00A11942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Parray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F50B2DB" w:rsidR="00A11942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A11942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D532FB3" w:rsidR="00A11942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4B599981" w:rsidR="00A11942" w:rsidRDefault="009B2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 Soifi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02D031E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A11942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4FCA3EC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B2985F3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Hussain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304A6BB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</w:t>
            </w:r>
          </w:p>
        </w:tc>
      </w:tr>
      <w:tr w:rsidR="00A11942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ED4203C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&amp; water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AE5728A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Manzoor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F6802AE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A11942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12065FC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2F54312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 Itoo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61AF12A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A11942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9E76C0C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E28CD5F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4E5B7427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</w:p>
        </w:tc>
      </w:tr>
      <w:tr w:rsidR="00A11942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51F7B3B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3C74BD2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Salkeema 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2FB47269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Superwisor</w:t>
            </w:r>
          </w:p>
        </w:tc>
      </w:tr>
      <w:tr w:rsidR="00A11942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7BED912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2F9A4EDF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DD097DA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C.asst.</w:t>
            </w:r>
          </w:p>
        </w:tc>
      </w:tr>
      <w:tr w:rsidR="00A11942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14911CB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B3C6924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 Naik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79A8675" w:rsidR="00A11942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Tee III</w:t>
            </w:r>
          </w:p>
        </w:tc>
      </w:tr>
      <w:tr w:rsidR="00A11942" w14:paraId="397FF8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C8D6" w14:textId="5E25246C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8844" w14:textId="26C6A826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8055" w14:textId="6D349833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D4B7B74" w14:textId="77777777" w:rsidR="00A11942" w:rsidRDefault="00A1194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661F25F6" w14:textId="54003E02" w:rsidR="009D012E" w:rsidRDefault="009D012E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Ans: Govt building</w:t>
      </w:r>
    </w:p>
    <w:p w14:paraId="4420F59A" w14:textId="2857C5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3F7ADFF3" w14:textId="4A389D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67EE404C" w14:textId="790597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(N)</w:t>
      </w:r>
    </w:p>
    <w:p w14:paraId="3A258757" w14:textId="113A39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4CC5E561" w14:textId="2E1743A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231C0">
        <w:rPr>
          <w:rFonts w:ascii="Times New Roman" w:hAnsi="Times New Roman"/>
          <w:color w:val="000000"/>
          <w:sz w:val="24"/>
          <w:szCs w:val="24"/>
        </w:rPr>
        <w:t xml:space="preserve">   (Y</w:t>
      </w:r>
      <w:r w:rsidR="009D012E">
        <w:rPr>
          <w:rFonts w:ascii="Times New Roman" w:hAnsi="Times New Roman"/>
          <w:color w:val="000000"/>
          <w:sz w:val="24"/>
          <w:szCs w:val="24"/>
        </w:rPr>
        <w:t>)</w:t>
      </w:r>
    </w:p>
    <w:p w14:paraId="5EFD8CBC" w14:textId="49338B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14:paraId="400CE19D" w14:textId="3CD908A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14:paraId="49380B4B" w14:textId="3B6D1D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14:paraId="06160C20" w14:textId="641809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16DBCCDE" w14:textId="722A4A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231C0">
        <w:rPr>
          <w:rFonts w:ascii="Times New Roman" w:hAnsi="Times New Roman"/>
          <w:color w:val="000000"/>
          <w:sz w:val="24"/>
          <w:szCs w:val="24"/>
        </w:rPr>
        <w:t xml:space="preserve">   (Y</w:t>
      </w:r>
      <w:r w:rsidR="009D012E"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24567A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3B592F10" w14:textId="615485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292A51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45933BDA" w14:textId="4ED44D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3C6BF070" w14:textId="41AF1C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13F3D527" w14:textId="2E16E8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231C0">
        <w:rPr>
          <w:rFonts w:ascii="Times New Roman" w:hAnsi="Times New Roman"/>
          <w:color w:val="000000"/>
          <w:sz w:val="24"/>
          <w:szCs w:val="24"/>
        </w:rPr>
        <w:t xml:space="preserve">   (N) </w:t>
      </w:r>
    </w:p>
    <w:p w14:paraId="0C44F231" w14:textId="32E1C5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(N)</w:t>
      </w:r>
    </w:p>
    <w:p w14:paraId="4C0BFE0B" w14:textId="3FEE6E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231C0">
        <w:rPr>
          <w:rFonts w:ascii="Times New Roman" w:hAnsi="Times New Roman"/>
          <w:color w:val="000000"/>
          <w:sz w:val="24"/>
          <w:szCs w:val="24"/>
        </w:rPr>
        <w:t xml:space="preserve">  (Y)</w:t>
      </w:r>
    </w:p>
    <w:p w14:paraId="031DC756" w14:textId="1A615C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D012E">
        <w:rPr>
          <w:rFonts w:ascii="Times New Roman" w:hAnsi="Times New Roman"/>
          <w:color w:val="000000"/>
          <w:w w:val="101"/>
          <w:sz w:val="24"/>
          <w:szCs w:val="24"/>
        </w:rPr>
        <w:t xml:space="preserve">      (Private)</w:t>
      </w:r>
    </w:p>
    <w:p w14:paraId="2874F1D4" w14:textId="040F39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231C0">
        <w:rPr>
          <w:rFonts w:ascii="Times New Roman" w:hAnsi="Times New Roman"/>
          <w:color w:val="000000"/>
          <w:w w:val="104"/>
          <w:sz w:val="24"/>
          <w:szCs w:val="24"/>
        </w:rPr>
        <w:t xml:space="preserve">    335</w:t>
      </w:r>
    </w:p>
    <w:p w14:paraId="296E25B7" w14:textId="1E571E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231C0">
        <w:rPr>
          <w:rFonts w:ascii="Times New Roman" w:hAnsi="Times New Roman"/>
          <w:color w:val="000000"/>
          <w:w w:val="107"/>
          <w:sz w:val="24"/>
          <w:szCs w:val="24"/>
        </w:rPr>
        <w:t xml:space="preserve">    Not Available</w:t>
      </w:r>
    </w:p>
    <w:p w14:paraId="01A9A3D8" w14:textId="4F86F1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D012E">
        <w:rPr>
          <w:rFonts w:ascii="Times New Roman" w:hAnsi="Times New Roman"/>
          <w:color w:val="000000"/>
          <w:w w:val="112"/>
          <w:sz w:val="24"/>
          <w:szCs w:val="24"/>
        </w:rPr>
        <w:t xml:space="preserve">  (Functional)</w:t>
      </w:r>
    </w:p>
    <w:p w14:paraId="63FF3815" w14:textId="06E0125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51177AAF" w14:textId="3C72DC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231C0">
        <w:rPr>
          <w:rFonts w:ascii="Times New Roman" w:hAnsi="Times New Roman"/>
          <w:color w:val="000000"/>
          <w:w w:val="113"/>
          <w:sz w:val="24"/>
          <w:szCs w:val="24"/>
        </w:rPr>
        <w:t xml:space="preserve">  Ziyarat Sharif</w:t>
      </w:r>
    </w:p>
    <w:p w14:paraId="0CCA76F3" w14:textId="7180C8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231C0">
        <w:rPr>
          <w:rFonts w:ascii="Times New Roman" w:hAnsi="Times New Roman"/>
          <w:color w:val="000000"/>
          <w:w w:val="113"/>
          <w:sz w:val="24"/>
          <w:szCs w:val="24"/>
        </w:rPr>
        <w:t xml:space="preserve">  Syed Ahamad Qurashi</w:t>
      </w:r>
    </w:p>
    <w:p w14:paraId="4E4206EB" w14:textId="2829D1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04D8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56103984" w14:textId="08A6F9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2B04D8">
        <w:rPr>
          <w:rFonts w:ascii="Times New Roman" w:hAnsi="Times New Roman"/>
          <w:color w:val="000000"/>
          <w:sz w:val="24"/>
          <w:szCs w:val="24"/>
        </w:rPr>
        <w:t>Y/N)    (Y)</w:t>
      </w:r>
    </w:p>
    <w:p w14:paraId="477B561E" w14:textId="2FE114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231C0">
        <w:rPr>
          <w:rFonts w:ascii="Times New Roman" w:hAnsi="Times New Roman"/>
          <w:color w:val="000000"/>
          <w:w w:val="107"/>
          <w:sz w:val="24"/>
          <w:szCs w:val="24"/>
        </w:rPr>
        <w:t xml:space="preserve">  Not Available</w:t>
      </w:r>
    </w:p>
    <w:p w14:paraId="5CBAD83E" w14:textId="165745E4" w:rsidR="001B7963" w:rsidRDefault="001B7963" w:rsidP="002B04D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231C0">
        <w:rPr>
          <w:rFonts w:ascii="Times New Roman" w:hAnsi="Times New Roman"/>
          <w:color w:val="000000"/>
          <w:sz w:val="24"/>
          <w:szCs w:val="24"/>
        </w:rPr>
        <w:t xml:space="preserve">   Paramedicalk Hostel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D124A" w14:textId="346685FE" w:rsidR="001B7963" w:rsidRDefault="006231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IS FUNCTIONAL IN Gp And people are receiving benefits from different schemes through CSC</w:t>
            </w:r>
            <w:r w:rsidR="002B04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FA5AF4C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2EBB8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31C3B4D5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 w:rsidTr="002B04D8">
        <w:trPr>
          <w:trHeight w:hRule="exact" w:val="133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6B38296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B7FC8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0DE0EB" w14:textId="77777777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JK bank outlet &amp; people are availing the benefits through Bank in Gp.</w:t>
            </w:r>
          </w:p>
          <w:p w14:paraId="20F74612" w14:textId="77777777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7460DD12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067A6813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947D79C" w:rsidR="002B04D8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1D9D3E6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642768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r w:rsidR="004120E0">
              <w:rPr>
                <w:rFonts w:ascii="Times New Roman" w:hAnsi="Times New Roman"/>
                <w:w w:val="109"/>
                <w:sz w:val="20"/>
                <w:szCs w:val="20"/>
              </w:rPr>
              <w:t xml:space="preserve">   yes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FD28969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&amp; found satisfactory</w:t>
            </w:r>
          </w:p>
        </w:tc>
      </w:tr>
      <w:tr w:rsidR="001B7963" w14:paraId="297F7995" w14:textId="77777777" w:rsidTr="002B04D8">
        <w:trPr>
          <w:trHeight w:hRule="exact" w:val="119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AEE63A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  <w:r w:rsidR="004120E0">
              <w:rPr>
                <w:rFonts w:ascii="Times New Roman" w:hAnsi="Times New Roman"/>
                <w:w w:val="103"/>
                <w:sz w:val="20"/>
                <w:szCs w:val="20"/>
              </w:rPr>
              <w:t xml:space="preserve">    Yes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2B84B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1A14E400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&amp; needs more improvement.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1525F8A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2E7B83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r w:rsidR="004120E0">
              <w:rPr>
                <w:rFonts w:ascii="Times New Roman" w:hAnsi="Times New Roman"/>
                <w:w w:val="107"/>
                <w:sz w:val="20"/>
                <w:szCs w:val="20"/>
              </w:rPr>
              <w:t xml:space="preserve">    Yes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37C4B54" w:rsidR="002B04D8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Stadium in GP.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6262B90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r w:rsidR="004120E0">
              <w:rPr>
                <w:rFonts w:ascii="Times New Roman" w:hAnsi="Times New Roman"/>
                <w:w w:val="107"/>
                <w:sz w:val="20"/>
                <w:szCs w:val="20"/>
              </w:rPr>
              <w:t xml:space="preserve">      Yes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2B032DA9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E26C639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PMAY House in GP &amp; Inaugrated.</w:t>
            </w:r>
          </w:p>
        </w:tc>
      </w:tr>
      <w:tr w:rsidR="001B7963" w14:paraId="6AAD9893" w14:textId="77777777" w:rsidTr="004120E0">
        <w:trPr>
          <w:trHeight w:hRule="exact" w:val="149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8F2A89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CC7EEE1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Middkle Schools/ Hr Sec Litter &amp; found water facility, electricity&amp; toilet facility satisfactory.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4D24276C" w:rsidR="001B7963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&amp; found satisfactory.</w:t>
            </w:r>
          </w:p>
        </w:tc>
      </w:tr>
      <w:tr w:rsidR="001B7963" w14:paraId="0B7C12C1" w14:textId="77777777" w:rsidTr="003A37C0">
        <w:trPr>
          <w:trHeight w:hRule="exact" w:val="148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93378" w14:textId="77777777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1F088F9C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Playground &amp; also sports event done in GP.</w:t>
            </w:r>
          </w:p>
        </w:tc>
      </w:tr>
      <w:tr w:rsidR="001B7963" w14:paraId="11E69FCA" w14:textId="77777777" w:rsidTr="003A37C0">
        <w:trPr>
          <w:trHeight w:hRule="exact" w:val="8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A27D1" w14:textId="77777777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37565617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also done in GP during B2V4.</w:t>
            </w:r>
          </w:p>
        </w:tc>
      </w:tr>
      <w:tr w:rsidR="001B7963" w14:paraId="66EEA55D" w14:textId="77777777" w:rsidTr="003A37C0">
        <w:trPr>
          <w:trHeight w:hRule="exact" w:val="99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1900B" w14:textId="77777777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31A1DE73" w:rsidR="004120E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programme was also orginised in GP during B2V4.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7CB86F6" w:rsidR="003A37C0" w:rsidRDefault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Stalls were installed from different departments.</w:t>
            </w:r>
          </w:p>
        </w:tc>
      </w:tr>
      <w:tr w:rsidR="001B7963" w14:paraId="7CEF151F" w14:textId="77777777" w:rsidTr="00297961">
        <w:trPr>
          <w:trHeight w:hRule="exact" w:val="238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F071AD" w14:textId="77777777" w:rsidR="004120E0" w:rsidRDefault="004120E0" w:rsidP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4C3A27" w14:textId="77777777" w:rsidR="003A37C0" w:rsidRDefault="004120E0" w:rsidP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taped water </w:t>
            </w:r>
            <w:r w:rsidR="00B46256">
              <w:rPr>
                <w:rFonts w:ascii="Times New Roman" w:hAnsi="Times New Roman"/>
                <w:sz w:val="24"/>
                <w:szCs w:val="24"/>
              </w:rPr>
              <w:t>in GP</w:t>
            </w:r>
            <w:r w:rsidR="003A37C0" w:rsidRPr="004120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7CC06D" w14:textId="3A5FC522" w:rsidR="00B46256" w:rsidRPr="004120E0" w:rsidRDefault="00B46256" w:rsidP="00412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is also good, needs improvement.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5774B1C" w14:textId="1DA75A61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25A377DE" w14:textId="77777777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802"/>
        <w:gridCol w:w="4536"/>
        <w:gridCol w:w="3758"/>
        <w:gridCol w:w="2034"/>
      </w:tblGrid>
      <w:tr w:rsidR="00297961" w14:paraId="2E5C40E7" w14:textId="77777777" w:rsidTr="008F5DE0">
        <w:trPr>
          <w:trHeight w:val="742"/>
        </w:trPr>
        <w:tc>
          <w:tcPr>
            <w:tcW w:w="802" w:type="dxa"/>
          </w:tcPr>
          <w:p w14:paraId="66D4ABC0" w14:textId="0CEEC7BA" w:rsidR="00297961" w:rsidRPr="00297961" w:rsidRDefault="008F5DE0" w:rsidP="008F5DE0">
            <w:pPr>
              <w:rPr>
                <w:sz w:val="18"/>
              </w:rPr>
            </w:pPr>
            <w:r>
              <w:t>S.No</w:t>
            </w:r>
          </w:p>
        </w:tc>
        <w:tc>
          <w:tcPr>
            <w:tcW w:w="4536" w:type="dxa"/>
          </w:tcPr>
          <w:p w14:paraId="07CDC616" w14:textId="42E1FC6B" w:rsidR="00297961" w:rsidRDefault="00297961" w:rsidP="008F5DE0">
            <w:r>
              <w:t>Name of the Department</w:t>
            </w:r>
          </w:p>
        </w:tc>
        <w:tc>
          <w:tcPr>
            <w:tcW w:w="3758" w:type="dxa"/>
          </w:tcPr>
          <w:p w14:paraId="7C34EB97" w14:textId="6D8791E9" w:rsidR="00297961" w:rsidRDefault="008F5DE0" w:rsidP="008F5DE0">
            <w:r>
              <w:t>Deliverable</w:t>
            </w:r>
          </w:p>
        </w:tc>
        <w:tc>
          <w:tcPr>
            <w:tcW w:w="2034" w:type="dxa"/>
          </w:tcPr>
          <w:p w14:paraId="153F0980" w14:textId="5A344F95" w:rsidR="00297961" w:rsidRDefault="008F5DE0" w:rsidP="008F5DE0">
            <w:r>
              <w:t>Saturation for the Year.</w:t>
            </w:r>
          </w:p>
        </w:tc>
      </w:tr>
      <w:tr w:rsidR="00297961" w14:paraId="476E1014" w14:textId="77777777" w:rsidTr="008F5DE0">
        <w:trPr>
          <w:trHeight w:val="863"/>
        </w:trPr>
        <w:tc>
          <w:tcPr>
            <w:tcW w:w="802" w:type="dxa"/>
          </w:tcPr>
          <w:p w14:paraId="2432A9BF" w14:textId="3F70E923" w:rsidR="00297961" w:rsidRDefault="008F5DE0" w:rsidP="008F5DE0">
            <w:r>
              <w:t>01</w:t>
            </w:r>
          </w:p>
        </w:tc>
        <w:tc>
          <w:tcPr>
            <w:tcW w:w="4536" w:type="dxa"/>
          </w:tcPr>
          <w:p w14:paraId="46A6D755" w14:textId="59D5120A" w:rsidR="00297961" w:rsidRDefault="008F5DE0" w:rsidP="0029796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3758" w:type="dxa"/>
          </w:tcPr>
          <w:p w14:paraId="099FB4A5" w14:textId="436A1DE1" w:rsidR="00297961" w:rsidRDefault="008F5DE0" w:rsidP="008F5DE0">
            <w:r>
              <w:t>Soil Health Card</w:t>
            </w:r>
          </w:p>
        </w:tc>
        <w:tc>
          <w:tcPr>
            <w:tcW w:w="2034" w:type="dxa"/>
          </w:tcPr>
          <w:p w14:paraId="4EE1CC79" w14:textId="41CA30A6" w:rsidR="00297961" w:rsidRDefault="00B46256" w:rsidP="00DB58BC">
            <w:pPr>
              <w:spacing w:line="360" w:lineRule="auto"/>
            </w:pPr>
            <w:r>
              <w:t>Nil</w:t>
            </w:r>
          </w:p>
        </w:tc>
      </w:tr>
      <w:tr w:rsidR="00297961" w14:paraId="2F44E181" w14:textId="77777777" w:rsidTr="008F5DE0">
        <w:trPr>
          <w:trHeight w:val="863"/>
        </w:trPr>
        <w:tc>
          <w:tcPr>
            <w:tcW w:w="802" w:type="dxa"/>
          </w:tcPr>
          <w:p w14:paraId="646BAC1A" w14:textId="69ACB0E4" w:rsidR="00297961" w:rsidRDefault="008F5DE0" w:rsidP="008F5DE0">
            <w:r>
              <w:t>02</w:t>
            </w:r>
          </w:p>
        </w:tc>
        <w:tc>
          <w:tcPr>
            <w:tcW w:w="4536" w:type="dxa"/>
          </w:tcPr>
          <w:p w14:paraId="11B63D50" w14:textId="6782256C" w:rsidR="00297961" w:rsidRDefault="008F5DE0" w:rsidP="008F5DE0">
            <w:r>
              <w:t>Social Forestary</w:t>
            </w:r>
          </w:p>
        </w:tc>
        <w:tc>
          <w:tcPr>
            <w:tcW w:w="3758" w:type="dxa"/>
          </w:tcPr>
          <w:p w14:paraId="175ACDB4" w14:textId="590922BE" w:rsidR="00297961" w:rsidRDefault="008F5DE0" w:rsidP="008F5DE0">
            <w:r>
              <w:t>Plantation Drive</w:t>
            </w:r>
          </w:p>
        </w:tc>
        <w:tc>
          <w:tcPr>
            <w:tcW w:w="2034" w:type="dxa"/>
          </w:tcPr>
          <w:p w14:paraId="7AEEFA0B" w14:textId="77CC104D" w:rsidR="00DB58BC" w:rsidRDefault="00B46256" w:rsidP="00DB58BC">
            <w:r>
              <w:t>10%</w:t>
            </w:r>
          </w:p>
          <w:p w14:paraId="1192293E" w14:textId="1A9F4E84" w:rsidR="00297961" w:rsidRDefault="00297961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961" w14:paraId="5A921E23" w14:textId="77777777" w:rsidTr="008F5DE0">
        <w:trPr>
          <w:trHeight w:val="863"/>
        </w:trPr>
        <w:tc>
          <w:tcPr>
            <w:tcW w:w="802" w:type="dxa"/>
          </w:tcPr>
          <w:p w14:paraId="008BCB43" w14:textId="210AF81E" w:rsidR="00297961" w:rsidRDefault="008F5DE0" w:rsidP="008F5DE0">
            <w:r>
              <w:t>03</w:t>
            </w:r>
          </w:p>
        </w:tc>
        <w:tc>
          <w:tcPr>
            <w:tcW w:w="4536" w:type="dxa"/>
          </w:tcPr>
          <w:p w14:paraId="0E018210" w14:textId="0BA01D40" w:rsidR="00297961" w:rsidRDefault="008F5DE0" w:rsidP="008F5DE0">
            <w:r>
              <w:t>Social welfare</w:t>
            </w:r>
          </w:p>
        </w:tc>
        <w:tc>
          <w:tcPr>
            <w:tcW w:w="3758" w:type="dxa"/>
          </w:tcPr>
          <w:p w14:paraId="6F988697" w14:textId="77777777" w:rsidR="00297961" w:rsidRDefault="008F5DE0" w:rsidP="008F5DE0">
            <w:r>
              <w:t>1.Old Pension</w:t>
            </w:r>
          </w:p>
          <w:p w14:paraId="7270BCD2" w14:textId="77777777" w:rsidR="008F5DE0" w:rsidRDefault="008F5DE0" w:rsidP="008F5DE0">
            <w:r>
              <w:t>2.Disablity pension</w:t>
            </w:r>
          </w:p>
          <w:p w14:paraId="6AE7668B" w14:textId="6A8FA850" w:rsidR="008F5DE0" w:rsidRDefault="008F5DE0" w:rsidP="008F5DE0">
            <w:r>
              <w:t>3.Widow Pension</w:t>
            </w:r>
          </w:p>
        </w:tc>
        <w:tc>
          <w:tcPr>
            <w:tcW w:w="2034" w:type="dxa"/>
          </w:tcPr>
          <w:p w14:paraId="1D923078" w14:textId="77777777" w:rsidR="00297961" w:rsidRDefault="00DB58BC" w:rsidP="00DB58BC">
            <w:r>
              <w:t>100%</w:t>
            </w:r>
          </w:p>
          <w:p w14:paraId="021A97DC" w14:textId="77777777" w:rsidR="00DB58BC" w:rsidRDefault="00DB58BC" w:rsidP="00DB58BC">
            <w:r>
              <w:t>100%</w:t>
            </w:r>
          </w:p>
          <w:p w14:paraId="4A55D9D2" w14:textId="51408FFD" w:rsidR="00DB58BC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14E50DC9" w14:textId="77777777" w:rsidTr="008F5DE0">
        <w:trPr>
          <w:trHeight w:val="616"/>
        </w:trPr>
        <w:tc>
          <w:tcPr>
            <w:tcW w:w="802" w:type="dxa"/>
          </w:tcPr>
          <w:p w14:paraId="329AFE2E" w14:textId="6A08B188" w:rsidR="00297961" w:rsidRDefault="008F5DE0" w:rsidP="008F5DE0">
            <w:r>
              <w:t>04</w:t>
            </w:r>
          </w:p>
        </w:tc>
        <w:tc>
          <w:tcPr>
            <w:tcW w:w="4536" w:type="dxa"/>
          </w:tcPr>
          <w:p w14:paraId="7F15FFE7" w14:textId="3A3DB9AA" w:rsidR="00297961" w:rsidRDefault="008F5DE0" w:rsidP="00DB58BC">
            <w:r>
              <w:t>Health Department</w:t>
            </w:r>
          </w:p>
        </w:tc>
        <w:tc>
          <w:tcPr>
            <w:tcW w:w="3758" w:type="dxa"/>
          </w:tcPr>
          <w:p w14:paraId="7AD1FE3B" w14:textId="77777777" w:rsidR="00297961" w:rsidRDefault="008F5DE0" w:rsidP="008F5DE0">
            <w:r>
              <w:t>1.Golden Health Cards</w:t>
            </w:r>
          </w:p>
          <w:p w14:paraId="28A4308E" w14:textId="7476012F" w:rsidR="00DB58BC" w:rsidRDefault="00DB58BC" w:rsidP="008F5DE0"/>
          <w:p w14:paraId="0A072EEB" w14:textId="73142A32" w:rsidR="00DB58BC" w:rsidRDefault="00DB58BC" w:rsidP="008F5DE0">
            <w:r>
              <w:t>3.Ladli Bati</w:t>
            </w:r>
          </w:p>
        </w:tc>
        <w:tc>
          <w:tcPr>
            <w:tcW w:w="2034" w:type="dxa"/>
          </w:tcPr>
          <w:p w14:paraId="512D6035" w14:textId="470A28E3" w:rsidR="00297961" w:rsidRDefault="00B46256" w:rsidP="00DB58BC">
            <w:r>
              <w:t>95%</w:t>
            </w:r>
          </w:p>
          <w:p w14:paraId="77515164" w14:textId="7A038B0E" w:rsidR="00DB58BC" w:rsidRDefault="00DB58BC" w:rsidP="00DB58BC"/>
          <w:p w14:paraId="509F935C" w14:textId="05AC50A8" w:rsidR="00DB58BC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303FF1A3" w14:textId="77777777" w:rsidTr="008F5DE0">
        <w:trPr>
          <w:trHeight w:val="677"/>
        </w:trPr>
        <w:tc>
          <w:tcPr>
            <w:tcW w:w="802" w:type="dxa"/>
          </w:tcPr>
          <w:p w14:paraId="324E97EF" w14:textId="54D0B01D" w:rsidR="00297961" w:rsidRDefault="008F5DE0" w:rsidP="008F5DE0">
            <w:r>
              <w:t>05</w:t>
            </w:r>
          </w:p>
        </w:tc>
        <w:tc>
          <w:tcPr>
            <w:tcW w:w="4536" w:type="dxa"/>
          </w:tcPr>
          <w:p w14:paraId="0C278358" w14:textId="6D088F1D" w:rsidR="00297961" w:rsidRDefault="008F5DE0" w:rsidP="008F5DE0">
            <w:r>
              <w:t>Revenue Department</w:t>
            </w:r>
          </w:p>
        </w:tc>
        <w:tc>
          <w:tcPr>
            <w:tcW w:w="3758" w:type="dxa"/>
          </w:tcPr>
          <w:p w14:paraId="62E68070" w14:textId="520CA6EE" w:rsidR="00297961" w:rsidRDefault="00DB58BC" w:rsidP="00DB58BC">
            <w:r>
              <w:t>Land Pass Books</w:t>
            </w:r>
          </w:p>
        </w:tc>
        <w:tc>
          <w:tcPr>
            <w:tcW w:w="2034" w:type="dxa"/>
          </w:tcPr>
          <w:p w14:paraId="3FDA2EBD" w14:textId="3E9F0317" w:rsidR="00297961" w:rsidRDefault="00DB58BC" w:rsidP="00DB58BC">
            <w:r>
              <w:t>30%</w:t>
            </w:r>
          </w:p>
        </w:tc>
      </w:tr>
      <w:tr w:rsidR="00297961" w14:paraId="068770AF" w14:textId="77777777" w:rsidTr="008F5DE0">
        <w:trPr>
          <w:trHeight w:val="863"/>
        </w:trPr>
        <w:tc>
          <w:tcPr>
            <w:tcW w:w="802" w:type="dxa"/>
          </w:tcPr>
          <w:p w14:paraId="2025C00D" w14:textId="4F310444" w:rsidR="00297961" w:rsidRDefault="008F5DE0" w:rsidP="008F5DE0">
            <w:r>
              <w:t>06</w:t>
            </w:r>
          </w:p>
        </w:tc>
        <w:tc>
          <w:tcPr>
            <w:tcW w:w="4536" w:type="dxa"/>
          </w:tcPr>
          <w:p w14:paraId="63457149" w14:textId="1F75BE91" w:rsidR="00297961" w:rsidRDefault="008F5DE0" w:rsidP="008F5DE0">
            <w:r>
              <w:t>Rural Dev. Deparetment &amp; PR</w:t>
            </w:r>
          </w:p>
        </w:tc>
        <w:tc>
          <w:tcPr>
            <w:tcW w:w="3758" w:type="dxa"/>
          </w:tcPr>
          <w:p w14:paraId="7A17F10E" w14:textId="42F49902" w:rsidR="00297961" w:rsidRDefault="00DB58BC" w:rsidP="00DB58BC">
            <w:r>
              <w:t>Distribution of Job Cards</w:t>
            </w:r>
          </w:p>
        </w:tc>
        <w:tc>
          <w:tcPr>
            <w:tcW w:w="2034" w:type="dxa"/>
          </w:tcPr>
          <w:p w14:paraId="0387A9BD" w14:textId="75465CD3" w:rsidR="00297961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7DC6EF39" w14:textId="77777777" w:rsidTr="008F5DE0">
        <w:trPr>
          <w:trHeight w:val="898"/>
        </w:trPr>
        <w:tc>
          <w:tcPr>
            <w:tcW w:w="802" w:type="dxa"/>
          </w:tcPr>
          <w:p w14:paraId="14FAA5D2" w14:textId="198336AC" w:rsidR="00297961" w:rsidRDefault="008F5DE0" w:rsidP="008F5DE0">
            <w:r>
              <w:t>07</w:t>
            </w:r>
          </w:p>
        </w:tc>
        <w:tc>
          <w:tcPr>
            <w:tcW w:w="4536" w:type="dxa"/>
          </w:tcPr>
          <w:p w14:paraId="6EB81E43" w14:textId="031C902E" w:rsidR="00297961" w:rsidRDefault="008F5DE0" w:rsidP="008F5DE0">
            <w:r>
              <w:t>Animal Husbandary Department</w:t>
            </w:r>
          </w:p>
        </w:tc>
        <w:tc>
          <w:tcPr>
            <w:tcW w:w="3758" w:type="dxa"/>
          </w:tcPr>
          <w:p w14:paraId="286DDA4A" w14:textId="77C55575" w:rsidR="00297961" w:rsidRDefault="00DB58BC" w:rsidP="00DB58BC">
            <w:r>
              <w:t>Vination against Lumpy Skin Diseases</w:t>
            </w:r>
          </w:p>
        </w:tc>
        <w:tc>
          <w:tcPr>
            <w:tcW w:w="2034" w:type="dxa"/>
          </w:tcPr>
          <w:p w14:paraId="195C1CBB" w14:textId="2763F1D5" w:rsidR="00297961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</w:tbl>
    <w:p w14:paraId="5C8962FD" w14:textId="112DD079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57DDA77" w14:textId="77777777" w:rsidR="00297961" w:rsidRDefault="0029796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297961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3BA36EF5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46256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</w:p>
    <w:p w14:paraId="6F542293" w14:textId="058F324D" w:rsidR="00DB58BC" w:rsidRDefault="00DB58BC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                                                         </w:t>
      </w:r>
      <w:r w:rsidR="00B46256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Copy Enclosed.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29B72D3" w14:textId="5C9CC71B" w:rsidR="00DB58BC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625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</w:p>
    <w:p w14:paraId="3DB6D73A" w14:textId="5A83BB7E" w:rsidR="001B7963" w:rsidRDefault="00DB58BC" w:rsidP="00DB58BC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625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8290EF6" w14:textId="13E91353" w:rsidR="006B09F8" w:rsidRDefault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(Nil)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339AF466" w14:textId="77777777" w:rsidR="006B09F8" w:rsidRDefault="001B7963" w:rsidP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B09F8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14:paraId="460A8763" w14:textId="1B25D5CB" w:rsidR="001B7963" w:rsidRDefault="00B46256" w:rsidP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>Total 200/120 self const/80</w:t>
      </w:r>
      <w:r w:rsidR="006B09F8">
        <w:rPr>
          <w:rFonts w:ascii="Times New Roman" w:hAnsi="Times New Roman"/>
          <w:color w:val="000000"/>
          <w:w w:val="112"/>
          <w:sz w:val="24"/>
          <w:szCs w:val="24"/>
        </w:rPr>
        <w:t xml:space="preserve"> constructed under Mgnrega.</w:t>
      </w:r>
    </w:p>
    <w:p w14:paraId="1CF8BD81" w14:textId="7D8704B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6B09F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6B09F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B4625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0D8ABDDB" w14:textId="444658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46256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</w:p>
    <w:p w14:paraId="1EA232AF" w14:textId="67DF9A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 (Yes)</w:t>
      </w:r>
    </w:p>
    <w:p w14:paraId="4F7F18EC" w14:textId="3B28AE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6B09F8">
        <w:rPr>
          <w:rFonts w:ascii="Times New Roman" w:hAnsi="Times New Roman"/>
          <w:color w:val="000000"/>
          <w:sz w:val="24"/>
          <w:szCs w:val="24"/>
        </w:rPr>
        <w:t xml:space="preserve">  (Yes)</w:t>
      </w:r>
    </w:p>
    <w:p w14:paraId="59EBFC29" w14:textId="69C064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 (Yes)</w:t>
      </w:r>
    </w:p>
    <w:p w14:paraId="27AB26A4" w14:textId="54F8D3C4" w:rsidR="006B09F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6B09F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6B09F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6B09F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6B09F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6B09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6B09F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6B0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(Nil)</w:t>
      </w:r>
    </w:p>
    <w:p w14:paraId="4D359659" w14:textId="2C96876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(Nil)</w:t>
      </w:r>
    </w:p>
    <w:p w14:paraId="1BD5ABED" w14:textId="155B91E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6B09F8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46256">
        <w:rPr>
          <w:rFonts w:ascii="Times New Roman" w:hAnsi="Times New Roman"/>
          <w:color w:val="000000"/>
          <w:w w:val="104"/>
          <w:sz w:val="24"/>
          <w:szCs w:val="24"/>
        </w:rPr>
        <w:t xml:space="preserve">  (Yes)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72BF3298" w:rsidR="001B7963" w:rsidRDefault="001B7963" w:rsidP="006B09F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6B09F8">
        <w:rPr>
          <w:rFonts w:ascii="Times New Roman" w:hAnsi="Times New Roman"/>
          <w:color w:val="000000"/>
          <w:sz w:val="24"/>
          <w:szCs w:val="24"/>
        </w:rPr>
        <w:t>No 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993"/>
        <w:gridCol w:w="1276"/>
        <w:gridCol w:w="709"/>
        <w:gridCol w:w="3464"/>
      </w:tblGrid>
      <w:tr w:rsidR="001B7963" w14:paraId="23494D47" w14:textId="77777777" w:rsidTr="00B46256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19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5E7EFD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5E7EF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2E3B34A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6B09F8">
              <w:rPr>
                <w:rFonts w:ascii="Times New Roman" w:hAnsi="Times New Roman"/>
                <w:sz w:val="20"/>
                <w:szCs w:val="20"/>
              </w:rPr>
              <w:t xml:space="preserve"> /Secretary  Panchayat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0E3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E5029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733E49EC" w14:textId="302A8424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37A6CC9C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608387C3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7F9AD650" w14:textId="56F3C0E0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8DE7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4BF89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4B1BA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1B7DDAEA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39AF951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721CB0B2" w14:textId="5557D48E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6357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293A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E5AA41" w14:textId="77777777" w:rsidR="00BE20EC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 Qadri</w:t>
            </w:r>
          </w:p>
          <w:p w14:paraId="5B1BD9A0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</w:t>
            </w:r>
          </w:p>
          <w:p w14:paraId="6DB1E081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 Shah</w:t>
            </w:r>
          </w:p>
          <w:p w14:paraId="51B3A3C2" w14:textId="52F6FBA2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Imran Pandith</w:t>
            </w:r>
          </w:p>
        </w:tc>
      </w:tr>
      <w:tr w:rsidR="001B7963" w14:paraId="7B839F11" w14:textId="77777777" w:rsidTr="005E7EFD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5BFEA46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4B8662" w14:textId="77777777" w:rsidR="00B46256" w:rsidRDefault="001B7963" w:rsidP="00B4625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="00B46256">
              <w:rPr>
                <w:rFonts w:ascii="Times New Roman" w:hAnsi="Times New Roman"/>
                <w:w w:val="85"/>
                <w:sz w:val="20"/>
                <w:szCs w:val="20"/>
              </w:rPr>
              <w:t>TION:/HHS</w:t>
            </w:r>
          </w:p>
          <w:p w14:paraId="57F427D5" w14:textId="2C674EEC" w:rsidR="001B7963" w:rsidRPr="00B46256" w:rsidRDefault="001B7963" w:rsidP="00B4625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  <w:r w:rsidR="00B46256">
              <w:rPr>
                <w:rFonts w:ascii="Times New Roman" w:hAnsi="Times New Roman"/>
                <w:w w:val="84"/>
                <w:sz w:val="20"/>
                <w:szCs w:val="20"/>
              </w:rPr>
              <w:t>/Master/Lect.</w:t>
            </w:r>
          </w:p>
          <w:p w14:paraId="4CA8ED12" w14:textId="3AB7E9CF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  <w:r w:rsidR="00B46256">
              <w:rPr>
                <w:rFonts w:ascii="Times New Roman" w:hAnsi="Times New Roman"/>
                <w:w w:val="83"/>
                <w:sz w:val="20"/>
                <w:szCs w:val="20"/>
              </w:rPr>
              <w:t>/Principal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F186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CCC415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B2528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651E8CF9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9BAB73" w14:textId="59ADEC30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4ACF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93176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B69F0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2AF80EA3" w14:textId="7777777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0D216E" w14:textId="4F906707" w:rsidR="00B46256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666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83B7D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2227CFCE" w:rsidR="00BE20EC" w:rsidRPr="00BE20EC" w:rsidRDefault="00BE20EC" w:rsidP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5E7EFD">
        <w:trPr>
          <w:trHeight w:hRule="exact" w:val="242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095651E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C95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30AAAACB" w:rsidR="00BE20EC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50BA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6FA3CDCB" w:rsidR="00BE20EC" w:rsidRDefault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BB087" w14:textId="77777777" w:rsidR="00BE20EC" w:rsidRDefault="00BE20EC" w:rsidP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FEC4E" w14:textId="77777777" w:rsidR="00B46256" w:rsidRDefault="00B46256" w:rsidP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1.Mohd Ashraf Mir(Helper)</w:t>
            </w:r>
          </w:p>
          <w:p w14:paraId="68318E98" w14:textId="092045AC" w:rsidR="00B46256" w:rsidRPr="00B46256" w:rsidRDefault="00B46256" w:rsidP="00B462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2.Ab Hamid Shah </w:t>
            </w:r>
            <w:r w:rsidR="005E7EFD">
              <w:rPr>
                <w:rFonts w:ascii="Times New Roman" w:hAnsi="Times New Roman"/>
                <w:sz w:val="24"/>
                <w:szCs w:val="24"/>
              </w:rPr>
              <w:t>(do)</w:t>
            </w:r>
          </w:p>
        </w:tc>
      </w:tr>
      <w:tr w:rsidR="001B7963" w14:paraId="43ED9A1F" w14:textId="77777777" w:rsidTr="005E7EFD">
        <w:trPr>
          <w:trHeight w:hRule="exact" w:val="325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69A94E3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F05621" w14:textId="77777777" w:rsidR="00FD4A6B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</w:p>
          <w:p w14:paraId="685DE207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</w:p>
          <w:p w14:paraId="6B5F498C" w14:textId="77777777" w:rsidR="00FD4A6B" w:rsidRDefault="001B7963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</w:p>
          <w:p w14:paraId="1E114690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76EC3AB" w14:textId="4195775F" w:rsidR="001B7963" w:rsidRDefault="001B7963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6DB303CA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w w:val="82"/>
                <w:sz w:val="20"/>
                <w:szCs w:val="20"/>
              </w:rPr>
            </w:pPr>
          </w:p>
          <w:p w14:paraId="2F554B31" w14:textId="77777777" w:rsidR="001B7963" w:rsidRDefault="001B7963" w:rsidP="00FD4A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619F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03EA0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5180E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1F4E9A" w14:textId="677A884B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31F9CA0A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0D9C2F" w14:textId="20FEBBE2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A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A55ADE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268FE" w14:textId="3E2673CF" w:rsidR="00BE20EC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03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EC14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9274B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2E96B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954D3F" w14:textId="3397B93E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22FF7F8D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2354FDC" w14:textId="0D7B8596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0C1A4CE" w14:textId="580DE249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6F2E272" w14:textId="64359E9E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E7EFD"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2718105D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A9238" w14:textId="77777777" w:rsidR="00BE20EC" w:rsidRDefault="00BE20EC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570A5" w14:textId="6C3ADA70" w:rsidR="00BE20EC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kumar</w:t>
            </w:r>
          </w:p>
          <w:p w14:paraId="28DAE935" w14:textId="77777777" w:rsidR="005E7EFD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 Naikoo</w:t>
            </w:r>
          </w:p>
          <w:p w14:paraId="78130C1B" w14:textId="77777777" w:rsidR="005E7EFD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C4598E" w14:textId="77777777" w:rsidR="005E7EFD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1.Mushtaq Ah</w:t>
            </w:r>
          </w:p>
          <w:p w14:paraId="40AC45DF" w14:textId="77777777" w:rsidR="005E7EFD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2.Parvaiz Ah</w:t>
            </w:r>
          </w:p>
          <w:p w14:paraId="4AC2F84E" w14:textId="45C5B194" w:rsidR="005E7EFD" w:rsidRDefault="005E7EFD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3.Mohd Maqbool</w:t>
            </w:r>
          </w:p>
          <w:p w14:paraId="613893A1" w14:textId="77558136" w:rsidR="00FD4A6B" w:rsidRPr="00BE20EC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5E7EFD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34BCB05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B3B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08257B7A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CB92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36B15FD1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C60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72FDC4CD" w:rsidR="00FD4A6B" w:rsidRDefault="00FD4A6B" w:rsidP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EFD">
              <w:rPr>
                <w:rFonts w:ascii="Times New Roman" w:hAnsi="Times New Roman"/>
                <w:sz w:val="24"/>
                <w:szCs w:val="24"/>
              </w:rPr>
              <w:t xml:space="preserve">Imtiyaz Ah Itoo </w:t>
            </w:r>
            <w:r>
              <w:rPr>
                <w:rFonts w:ascii="Times New Roman" w:hAnsi="Times New Roman"/>
                <w:sz w:val="24"/>
                <w:szCs w:val="24"/>
              </w:rPr>
              <w:t>(Store Keeper)</w:t>
            </w:r>
          </w:p>
        </w:tc>
      </w:tr>
      <w:tr w:rsidR="001B7963" w14:paraId="19714B9D" w14:textId="77777777" w:rsidTr="005E7EFD">
        <w:trPr>
          <w:trHeight w:hRule="exact" w:val="275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C497A88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6F6AE" w14:textId="77777777" w:rsidR="001B7963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65280B4A" w14:textId="77777777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9EE9962" w14:textId="12BD6285" w:rsidR="00FD4A6B" w:rsidRPr="00FD4A6B" w:rsidRDefault="005E7EFD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  <w:r w:rsidR="00FD4A6B">
              <w:rPr>
                <w:rFonts w:ascii="Times New Roman" w:hAnsi="Times New Roman"/>
                <w:sz w:val="24"/>
                <w:szCs w:val="24"/>
              </w:rPr>
              <w:t xml:space="preserve"> Animal Husbandary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983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E9B02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0E1D4F95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C74C1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F39656D" w14:textId="77777777" w:rsidR="005E7EFD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2D5779" w14:textId="0A6FB2AB" w:rsidR="00FD4A6B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04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9F8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11B64BD6" w:rsidR="00FD4A6B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Amanullah Dar </w:t>
            </w:r>
            <w:r w:rsidR="00FD4A6B">
              <w:rPr>
                <w:rFonts w:ascii="Times New Roman" w:hAnsi="Times New Roman"/>
                <w:sz w:val="24"/>
                <w:szCs w:val="24"/>
              </w:rPr>
              <w:t>(J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FD4A6B">
              <w:rPr>
                <w:rFonts w:ascii="Times New Roman" w:hAnsi="Times New Roman"/>
                <w:sz w:val="24"/>
                <w:szCs w:val="24"/>
              </w:rPr>
              <w:t>EO)</w:t>
            </w:r>
          </w:p>
          <w:p w14:paraId="4BBE78AB" w14:textId="77777777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BFB12" w14:textId="2056130C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E7EFD">
              <w:rPr>
                <w:rFonts w:ascii="Times New Roman" w:hAnsi="Times New Roman"/>
                <w:sz w:val="24"/>
                <w:szCs w:val="24"/>
              </w:rPr>
              <w:t>Dr Ayaz Qadir (VAS)</w:t>
            </w:r>
          </w:p>
          <w:p w14:paraId="77DD94B5" w14:textId="0CA77F3D" w:rsidR="00FD4A6B" w:rsidRDefault="00FD4A6B" w:rsidP="005E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E7EFD">
              <w:rPr>
                <w:rFonts w:ascii="Times New Roman" w:hAnsi="Times New Roman"/>
                <w:sz w:val="24"/>
                <w:szCs w:val="24"/>
              </w:rPr>
              <w:t>.Gh Mohi Uddin Sheikh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E7EFD">
              <w:rPr>
                <w:rFonts w:ascii="Times New Roman" w:hAnsi="Times New Roman"/>
                <w:sz w:val="24"/>
                <w:szCs w:val="24"/>
              </w:rPr>
              <w:t>(I/CLHS)</w:t>
            </w:r>
          </w:p>
          <w:p w14:paraId="10C8F0AC" w14:textId="77777777" w:rsidR="005E7EFD" w:rsidRDefault="005E7EFD" w:rsidP="005E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3.Manzoor Ah(VP)</w:t>
            </w:r>
          </w:p>
          <w:p w14:paraId="6A380F6E" w14:textId="2F9CCDD1" w:rsidR="005E7EFD" w:rsidRPr="00FD4A6B" w:rsidRDefault="005E7EFD" w:rsidP="005E7E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4.Showkat Ah Malik (Attendent)</w:t>
            </w:r>
          </w:p>
        </w:tc>
      </w:tr>
      <w:tr w:rsidR="001B7963" w14:paraId="462CCCDF" w14:textId="77777777" w:rsidTr="005E7EFD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07C5C21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3F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1A2F9826" w:rsidR="00876434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336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76E5CAD1" w:rsidR="00876434" w:rsidRDefault="005E7EFD" w:rsidP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569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412232FC" w:rsidR="00876434" w:rsidRDefault="00876434" w:rsidP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7EFD">
              <w:rPr>
                <w:rFonts w:ascii="Times New Roman" w:hAnsi="Times New Roman"/>
                <w:sz w:val="24"/>
                <w:szCs w:val="24"/>
              </w:rPr>
              <w:t>Raja Bano (Craft Asst.)</w:t>
            </w:r>
          </w:p>
        </w:tc>
      </w:tr>
      <w:tr w:rsidR="001B7963" w14:paraId="52D4605D" w14:textId="77777777" w:rsidTr="006E44F3">
        <w:trPr>
          <w:trHeight w:hRule="exact" w:val="296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0AC669" w14:textId="77777777" w:rsidR="005E7EFD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</w:p>
          <w:p w14:paraId="55E53B4B" w14:textId="306A9452" w:rsidR="00876434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42418DDD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67EC3877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5620875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2ECEFDA4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</w:pPr>
          </w:p>
          <w:p w14:paraId="0354F15A" w14:textId="77777777" w:rsidR="005E7EFD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</w:p>
          <w:p w14:paraId="4846E7BF" w14:textId="6CBBB646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1BAB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E59B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3AB8C" w14:textId="49E165E6" w:rsidR="00876434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</w:p>
          <w:p w14:paraId="6C3F1D9F" w14:textId="77777777" w:rsidR="006E44F3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4C1E52C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0EFBB9" w14:textId="4C604849" w:rsidR="005E7EFD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4C8ED964" w14:textId="77777777" w:rsidR="005E7EFD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034802" w14:textId="12BE1ADA" w:rsidR="00876434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2218D94A" w14:textId="784C9E8E" w:rsidR="005E7EFD" w:rsidRDefault="005E7E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 </w:t>
            </w:r>
          </w:p>
          <w:p w14:paraId="6A22905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BC9A0A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830DCC" w14:textId="79FCEB90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63356FEA" w14:textId="4E8FC861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6FD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9C693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3A0C8" w14:textId="0D017E76" w:rsidR="00876434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14:paraId="7336580B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69FD3DD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5C967E" w14:textId="06DC907E" w:rsidR="00876434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  <w:p w14:paraId="41FBE42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DBF30" w14:textId="408FD57E" w:rsidR="00876434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  <w:p w14:paraId="14134292" w14:textId="269DC550" w:rsidR="00876434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576012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D791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C4100" w14:textId="0116DB24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</w:t>
            </w:r>
            <w:r w:rsidR="006E44F3">
              <w:rPr>
                <w:rFonts w:ascii="Times New Roman" w:hAnsi="Times New Roman"/>
                <w:sz w:val="24"/>
                <w:szCs w:val="24"/>
              </w:rPr>
              <w:t>Salkeema</w:t>
            </w:r>
          </w:p>
          <w:p w14:paraId="31A025D3" w14:textId="424CE895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6E44F3">
              <w:rPr>
                <w:rFonts w:ascii="Times New Roman" w:hAnsi="Times New Roman"/>
                <w:sz w:val="24"/>
                <w:szCs w:val="24"/>
              </w:rPr>
              <w:t>Gulshana</w:t>
            </w:r>
          </w:p>
          <w:p w14:paraId="5CC44AE2" w14:textId="1F0948FB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</w:t>
            </w:r>
            <w:r w:rsidR="006E44F3">
              <w:rPr>
                <w:rFonts w:ascii="Times New Roman" w:hAnsi="Times New Roman"/>
                <w:sz w:val="24"/>
                <w:szCs w:val="24"/>
              </w:rPr>
              <w:t>Naney</w:t>
            </w:r>
          </w:p>
          <w:p w14:paraId="60670BFB" w14:textId="3044F65A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44F3">
              <w:rPr>
                <w:rFonts w:ascii="Times New Roman" w:hAnsi="Times New Roman"/>
                <w:sz w:val="24"/>
                <w:szCs w:val="24"/>
              </w:rPr>
              <w:t>1.Mehmooda</w:t>
            </w:r>
          </w:p>
          <w:p w14:paraId="0DA7643C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1.Dr Tabassum</w:t>
            </w:r>
          </w:p>
          <w:p w14:paraId="12D9679B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Dr Neelam Salam</w:t>
            </w:r>
          </w:p>
          <w:p w14:paraId="3968612D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1.Dr Sheikh Ab Majeed</w:t>
            </w:r>
          </w:p>
          <w:p w14:paraId="41ED975B" w14:textId="5C13FB71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2.Dr bMoinul Haq</w:t>
            </w:r>
          </w:p>
        </w:tc>
      </w:tr>
      <w:tr w:rsidR="001B7963" w14:paraId="59B78B3A" w14:textId="77777777" w:rsidTr="005E7EFD">
        <w:trPr>
          <w:trHeight w:hRule="exact" w:val="212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464DA3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2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F46561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E1FBA7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397FFF19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6A3C38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951DE3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0FA87CE3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BC7C3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B5FA1" w14:textId="77777777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38506A85" w:rsidR="006E44F3" w:rsidRDefault="006E4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Musaib Ah Malik (Gardner)</w:t>
            </w:r>
          </w:p>
        </w:tc>
      </w:tr>
    </w:tbl>
    <w:p w14:paraId="716511B3" w14:textId="63B13DC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E7C8EFC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E44F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Soakage Pits/Compost pits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7C8A75D2" w14:textId="11D7E829" w:rsidR="001B7963" w:rsidRPr="006E44F3" w:rsidRDefault="006E44F3" w:rsidP="0080442B">
      <w:pPr>
        <w:widowControl w:val="0"/>
        <w:tabs>
          <w:tab w:val="left" w:pos="195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      </w:t>
      </w:r>
      <w:r w:rsidRPr="006E44F3">
        <w:rPr>
          <w:rFonts w:ascii="Times New Roman" w:hAnsi="Times New Roman"/>
          <w:color w:val="000000"/>
          <w:sz w:val="21"/>
          <w:szCs w:val="13"/>
        </w:rPr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FA69A53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E44F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7C34B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(yes) Biodiversity commeette to frame action Plan</w:t>
      </w:r>
    </w:p>
    <w:p w14:paraId="25F0B28F" w14:textId="2897454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0442B">
        <w:rPr>
          <w:rFonts w:ascii="Times New Roman" w:hAnsi="Times New Roman"/>
          <w:color w:val="000000"/>
          <w:w w:val="82"/>
          <w:sz w:val="24"/>
          <w:szCs w:val="24"/>
        </w:rPr>
        <w:t xml:space="preserve">  Gram Saba has taken steps regarding cliumate change inordewr to plant more &amp; more trees.</w:t>
      </w:r>
    </w:p>
    <w:p w14:paraId="1DFED4A5" w14:textId="4E49F1C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0442B">
        <w:rPr>
          <w:rFonts w:ascii="Times New Roman" w:hAnsi="Times New Roman"/>
          <w:color w:val="000000"/>
          <w:w w:val="113"/>
          <w:sz w:val="24"/>
          <w:szCs w:val="24"/>
        </w:rPr>
        <w:t>.   (Yes)</w:t>
      </w:r>
    </w:p>
    <w:p w14:paraId="5430765D" w14:textId="7071F6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0442B">
        <w:rPr>
          <w:rFonts w:ascii="Times New Roman" w:hAnsi="Times New Roman"/>
          <w:color w:val="000000"/>
          <w:w w:val="119"/>
          <w:sz w:val="24"/>
          <w:szCs w:val="24"/>
        </w:rPr>
        <w:t xml:space="preserve">. </w:t>
      </w:r>
      <w:r w:rsidR="006E44F3">
        <w:rPr>
          <w:rFonts w:ascii="Times New Roman" w:hAnsi="Times New Roman"/>
          <w:color w:val="000000"/>
          <w:w w:val="119"/>
          <w:sz w:val="24"/>
          <w:szCs w:val="24"/>
        </w:rPr>
        <w:t>(No)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7F411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14:paraId="4D96C8E3" w14:textId="25FF87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2CA595E4" w14:textId="1218E2C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6774151B" w14:textId="527A55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6B5A9F5F" w14:textId="449DE94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0442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0EA0F54D" w14:textId="40E811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6D89BC6" w14:textId="7A4F1510" w:rsidR="0080442B" w:rsidRPr="0080442B" w:rsidRDefault="001B7963" w:rsidP="0080442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442B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0442B">
        <w:rPr>
          <w:rFonts w:ascii="Times New Roman" w:hAnsi="Times New Roman"/>
          <w:color w:val="000000"/>
          <w:sz w:val="24"/>
          <w:szCs w:val="24"/>
        </w:rPr>
        <w:t>o</w:t>
      </w:r>
      <w:r w:rsidRPr="0080442B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all</w:t>
      </w:r>
      <w:r w:rsidRPr="0080442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the</w:t>
      </w:r>
      <w:r w:rsidRPr="008044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Pr="0080442B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in</w:t>
      </w:r>
      <w:r w:rsidRPr="0080442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the</w:t>
      </w:r>
      <w:r w:rsidRPr="008044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G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0442B">
        <w:rPr>
          <w:rFonts w:ascii="Times New Roman" w:hAnsi="Times New Roman"/>
          <w:color w:val="000000"/>
          <w:sz w:val="24"/>
          <w:szCs w:val="24"/>
        </w:rPr>
        <w:t>am</w:t>
      </w:r>
      <w:r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0442B">
        <w:rPr>
          <w:rFonts w:ascii="Times New Roman" w:hAnsi="Times New Roman"/>
          <w:color w:val="000000"/>
          <w:sz w:val="24"/>
          <w:szCs w:val="24"/>
        </w:rPr>
        <w:t>anch</w:t>
      </w:r>
      <w:r w:rsidRPr="008044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0442B">
        <w:rPr>
          <w:rFonts w:ascii="Times New Roman" w:hAnsi="Times New Roman"/>
          <w:color w:val="000000"/>
          <w:sz w:val="24"/>
          <w:szCs w:val="24"/>
        </w:rPr>
        <w:t>t</w:t>
      </w:r>
      <w:r w:rsidRPr="0080442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h</w:t>
      </w:r>
      <w:r w:rsidRPr="0080442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0442B">
        <w:rPr>
          <w:rFonts w:ascii="Times New Roman" w:hAnsi="Times New Roman"/>
          <w:color w:val="000000"/>
          <w:sz w:val="24"/>
          <w:szCs w:val="24"/>
        </w:rPr>
        <w:t>e</w:t>
      </w:r>
      <w:r w:rsidRPr="0080442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80442B">
        <w:rPr>
          <w:rFonts w:ascii="Times New Roman" w:hAnsi="Times New Roman"/>
          <w:color w:val="000000"/>
          <w:sz w:val="24"/>
          <w:szCs w:val="24"/>
        </w:rPr>
        <w:t>er</w:t>
      </w:r>
      <w:r w:rsidRPr="0080442B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pipeline</w:t>
      </w:r>
      <w:r w:rsidRPr="0080442B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80442B"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 w:rsidRPr="0080442B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80442B"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E44F3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</w:p>
    <w:p w14:paraId="4752D818" w14:textId="2B6F2726" w:rsidR="006E44F3" w:rsidRDefault="0080442B" w:rsidP="006E44F3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ii)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hether</w:t>
      </w:r>
      <w:r w:rsidR="001B7963" w:rsidRPr="0080442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G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am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8044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t</w:t>
      </w:r>
      <w:r w:rsidR="001B7963" w:rsidRPr="0080442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has</w:t>
      </w:r>
      <w:r w:rsidR="001B7963" w:rsidRPr="0080442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taken</w:t>
      </w:r>
      <w:r w:rsidR="001B7963" w:rsidRPr="0080442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s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eps</w:t>
      </w:r>
      <w:r w:rsidR="001B7963" w:rsidRPr="0080442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8044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ey</w:t>
      </w:r>
      <w:r w:rsidR="001B7963" w:rsidRPr="0080442B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er</w:t>
      </w:r>
      <w:r w:rsidR="001B7963" w:rsidRPr="0080442B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 w:rsidRPr="0080442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 w:rsidRPr="0080442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80442B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 w:rsidRPr="0080442B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 w:rsidRPr="0080442B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 w:rsidRPr="0080442B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please</w:t>
      </w:r>
      <w:r w:rsidR="001B7963" w:rsidRPr="0080442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specify</w:t>
      </w:r>
    </w:p>
    <w:p w14:paraId="1A0EC16E" w14:textId="623D9E37" w:rsidR="001B7963" w:rsidRDefault="0080442B" w:rsidP="0080442B">
      <w:pPr>
        <w:widowControl w:val="0"/>
        <w:autoSpaceDE w:val="0"/>
        <w:autoSpaceDN w:val="0"/>
        <w:adjustRightInd w:val="0"/>
        <w:spacing w:before="44" w:after="0" w:line="278" w:lineRule="auto"/>
        <w:ind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6E44F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250BBC1C" w14:textId="44F1638D" w:rsidR="001B7963" w:rsidRDefault="001B7963" w:rsidP="008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0442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0EB93C5" w14:textId="1890ED12" w:rsidR="006E44F3" w:rsidRDefault="006E44F3" w:rsidP="008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V.Do all schools/ Angandawadi functionalm or not?    Functional</w:t>
      </w:r>
    </w:p>
    <w:p w14:paraId="389FE675" w14:textId="77777777" w:rsidR="0080442B" w:rsidRDefault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958DEA8" w14:textId="77777777" w:rsidR="0080442B" w:rsidRDefault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E3C389E" w14:textId="3B21BE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0442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0C2D8E0C" w14:textId="1280C7C6" w:rsidR="001B7963" w:rsidRDefault="001B7963" w:rsidP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not?     NA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700E08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0ECAE958" w14:textId="1406334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80442B">
        <w:rPr>
          <w:rFonts w:ascii="Times New Roman" w:hAnsi="Times New Roman"/>
          <w:color w:val="000000"/>
          <w:spacing w:val="-1"/>
          <w:sz w:val="24"/>
          <w:szCs w:val="24"/>
        </w:rPr>
        <w:t xml:space="preserve">ya   </w:t>
      </w:r>
      <w:r w:rsidR="00AE7E88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02</w:t>
      </w:r>
    </w:p>
    <w:p w14:paraId="19668872" w14:textId="4CE8F71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 xml:space="preserve">  (Yes)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14:paraId="0D8D4F17" w14:textId="16439DA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E7E88">
        <w:rPr>
          <w:rFonts w:ascii="Times New Roman" w:hAnsi="Times New Roman"/>
          <w:color w:val="000000"/>
          <w:w w:val="82"/>
          <w:sz w:val="24"/>
          <w:szCs w:val="24"/>
        </w:rPr>
        <w:t xml:space="preserve">    </w:t>
      </w:r>
    </w:p>
    <w:p w14:paraId="011FD863" w14:textId="7CD348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E6D6C">
        <w:rPr>
          <w:rFonts w:ascii="Times New Roman" w:hAnsi="Times New Roman"/>
          <w:color w:val="000000"/>
          <w:w w:val="104"/>
          <w:sz w:val="24"/>
          <w:szCs w:val="24"/>
        </w:rPr>
        <w:t xml:space="preserve"> 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B04A5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5C75E80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 w:rsidRP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0E4B325" w14:textId="660A84C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 w:rsidRP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B95BCD" w14:textId="393B3A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 w:rsidRP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5E76C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 w:rsidRP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27B7DE" w14:textId="5B763B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 w:rsidRP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AAED400" w14:textId="36B14B7B" w:rsidR="009E6D6C" w:rsidRPr="009E6D6C" w:rsidRDefault="001B7963" w:rsidP="009E6D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6D6C">
        <w:rPr>
          <w:rFonts w:ascii="Times New Roman" w:hAnsi="Times New Roman"/>
          <w:color w:val="000000"/>
          <w:sz w:val="24"/>
          <w:szCs w:val="24"/>
        </w:rPr>
        <w:t>Has</w:t>
      </w:r>
      <w:r w:rsidRPr="009E6D6C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am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9E6D6C">
        <w:rPr>
          <w:rFonts w:ascii="Times New Roman" w:hAnsi="Times New Roman"/>
          <w:color w:val="000000"/>
          <w:sz w:val="24"/>
          <w:szCs w:val="24"/>
        </w:rPr>
        <w:t>anch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9E6D6C">
        <w:rPr>
          <w:rFonts w:ascii="Times New Roman" w:hAnsi="Times New Roman"/>
          <w:color w:val="000000"/>
          <w:sz w:val="24"/>
          <w:szCs w:val="24"/>
        </w:rPr>
        <w:t>t</w:t>
      </w:r>
      <w:r w:rsidRPr="009E6D6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9E6D6C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9E6D6C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9E6D6C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9E6D6C">
        <w:rPr>
          <w:rFonts w:ascii="Times New Roman" w:hAnsi="Times New Roman"/>
          <w:color w:val="000000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c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i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9E6D6C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9E6D6C">
        <w:rPr>
          <w:rFonts w:ascii="Times New Roman" w:hAnsi="Times New Roman"/>
          <w:color w:val="000000"/>
          <w:sz w:val="24"/>
          <w:szCs w:val="24"/>
        </w:rPr>
        <w:t>or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ide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E6D6C">
        <w:rPr>
          <w:rFonts w:ascii="Times New Roman" w:hAnsi="Times New Roman"/>
          <w:color w:val="000000"/>
          <w:sz w:val="24"/>
          <w:szCs w:val="24"/>
        </w:rPr>
        <w:t>tific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z w:val="24"/>
          <w:szCs w:val="24"/>
        </w:rPr>
        <w:t>tion</w:t>
      </w:r>
      <w:r w:rsidRPr="009E6D6C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of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poor?</w:t>
      </w:r>
      <w:r w:rsidRPr="009E6D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9E6D6C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sz w:val="24"/>
          <w:szCs w:val="24"/>
        </w:rPr>
        <w:t>es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specify</w:t>
      </w:r>
      <w:r w:rsidR="009E6D6C" w:rsidRPr="009E6D6C">
        <w:rPr>
          <w:rFonts w:ascii="Times New Roman" w:hAnsi="Times New Roman"/>
          <w:color w:val="000000"/>
          <w:sz w:val="24"/>
          <w:szCs w:val="24"/>
        </w:rPr>
        <w:t xml:space="preserve">  (No)</w:t>
      </w:r>
    </w:p>
    <w:p w14:paraId="445F92E8" w14:textId="19AA1E23" w:rsidR="001B7963" w:rsidRPr="009E6D6C" w:rsidRDefault="001B7963" w:rsidP="009E6D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6D6C">
        <w:rPr>
          <w:rFonts w:ascii="Times New Roman" w:hAnsi="Times New Roman"/>
          <w:color w:val="000000"/>
          <w:sz w:val="24"/>
          <w:szCs w:val="24"/>
        </w:rPr>
        <w:t>H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all</w:t>
      </w:r>
      <w:r w:rsidRPr="009E6D6C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eli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z w:val="24"/>
          <w:szCs w:val="24"/>
        </w:rPr>
        <w:t>ible</w:t>
      </w:r>
      <w:r w:rsidRPr="009E6D6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9E6D6C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z w:val="24"/>
          <w:szCs w:val="24"/>
        </w:rPr>
        <w:t>is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ed</w:t>
      </w:r>
      <w:r w:rsidRPr="009E6D6C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in</w:t>
      </w:r>
      <w:r w:rsidRPr="009E6D6C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9E6D6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or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2193A760" w14:textId="2E52DDF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(No)</w:t>
      </w:r>
    </w:p>
    <w:p w14:paraId="3888C03A" w14:textId="7108DC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71434D4E" w14:textId="6444C0F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r w:rsidR="009E6D6C">
        <w:rPr>
          <w:rFonts w:ascii="Times New Roman" w:hAnsi="Times New Roman"/>
          <w:color w:val="000000"/>
          <w:w w:val="102"/>
          <w:sz w:val="24"/>
          <w:szCs w:val="24"/>
        </w:rPr>
        <w:t xml:space="preserve">(No)  </w:t>
      </w:r>
    </w:p>
    <w:p w14:paraId="3DF99A2E" w14:textId="2132CD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E6D6C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2B9C9F78" w14:textId="39199D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E6D6C">
        <w:rPr>
          <w:rFonts w:ascii="Times New Roman" w:hAnsi="Times New Roman"/>
          <w:color w:val="000000"/>
          <w:sz w:val="24"/>
          <w:szCs w:val="24"/>
        </w:rPr>
        <w:t xml:space="preserve">  (No)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12CFCF3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9E6D6C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AE7E88">
        <w:rPr>
          <w:rFonts w:ascii="Times New Roman" w:hAnsi="Times New Roman"/>
          <w:color w:val="000000"/>
          <w:w w:val="101"/>
          <w:sz w:val="24"/>
          <w:szCs w:val="24"/>
        </w:rPr>
        <w:t>Nil</w:t>
      </w:r>
    </w:p>
    <w:p w14:paraId="20D55CE0" w14:textId="17468D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 -------</w:t>
      </w:r>
    </w:p>
    <w:p w14:paraId="3458B2F3" w14:textId="515112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49D5E93F" w14:textId="4A8597E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7E88">
        <w:rPr>
          <w:rFonts w:ascii="Times New Roman" w:hAnsi="Times New Roman"/>
          <w:color w:val="000000"/>
          <w:w w:val="107"/>
          <w:sz w:val="24"/>
          <w:szCs w:val="24"/>
        </w:rPr>
        <w:t xml:space="preserve">  Ramp in schools but not toilet to differentlt abated children</w:t>
      </w:r>
    </w:p>
    <w:p w14:paraId="2E61EEFA" w14:textId="0EAD57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9E6D6C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E19C588" w14:textId="42C973F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</w:p>
    <w:p w14:paraId="45718DB0" w14:textId="1FE8247E" w:rsidR="00AE7E88" w:rsidRDefault="00AE7E8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101"/>
          <w:sz w:val="24"/>
          <w:szCs w:val="24"/>
        </w:rPr>
        <w:t>15/ eligible       06/Sactioned</w:t>
      </w:r>
    </w:p>
    <w:p w14:paraId="30556810" w14:textId="77777777" w:rsidR="00AE7E88" w:rsidRDefault="00AE7E8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ADC95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E6D6C">
        <w:rPr>
          <w:rFonts w:ascii="Times New Roman" w:hAnsi="Times New Roman"/>
          <w:color w:val="000000"/>
          <w:sz w:val="24"/>
          <w:szCs w:val="24"/>
        </w:rPr>
        <w:t xml:space="preserve">    02</w:t>
      </w:r>
    </w:p>
    <w:p w14:paraId="0A722E2C" w14:textId="77777777" w:rsidR="00AE7E88" w:rsidRDefault="001B7963" w:rsidP="00AE7E8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AE7E88">
        <w:rPr>
          <w:rFonts w:ascii="Times New Roman" w:hAnsi="Times New Roman"/>
          <w:color w:val="000000"/>
          <w:spacing w:val="-1"/>
          <w:sz w:val="24"/>
          <w:szCs w:val="24"/>
        </w:rPr>
        <w:t xml:space="preserve">   (No)</w:t>
      </w:r>
    </w:p>
    <w:p w14:paraId="00454507" w14:textId="21F2A59E" w:rsidR="001B7963" w:rsidRDefault="00AE7E88" w:rsidP="00AE7E8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inc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easing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 w:rsidR="001B7963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ticip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1B7963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 xml:space="preserve">    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478F88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AE7E88">
        <w:rPr>
          <w:rFonts w:ascii="Times New Roman" w:hAnsi="Times New Roman"/>
          <w:color w:val="000000"/>
          <w:w w:val="101"/>
          <w:sz w:val="24"/>
          <w:szCs w:val="24"/>
        </w:rPr>
        <w:t>em   40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96664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AE7E8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16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45A248C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AE7E8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AE7E88" w:rsidRPr="00AE7E88">
        <w:rPr>
          <w:rFonts w:ascii="Times New Roman" w:hAnsi="Times New Roman"/>
          <w:b/>
          <w:color w:val="000000"/>
          <w:w w:val="99"/>
          <w:sz w:val="24"/>
          <w:szCs w:val="24"/>
          <w:u w:val="single"/>
        </w:rPr>
        <w:t xml:space="preserve"> GP has community Hall but without electricity ,furniture&amp; water supply etc.</w:t>
      </w:r>
    </w:p>
    <w:p w14:paraId="1BFC76FC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64040F14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091E7E58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48AD08D3" w14:textId="71E1BEB9" w:rsidR="001B7963" w:rsidRDefault="009E6D6C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58C10BA1" w14:textId="19EB8DA8" w:rsidR="001B7963" w:rsidRPr="009E6D6C" w:rsidRDefault="009E6D6C" w:rsidP="009E6D6C">
      <w:pPr>
        <w:widowControl w:val="0"/>
        <w:autoSpaceDE w:val="0"/>
        <w:autoSpaceDN w:val="0"/>
        <w:adjustRightInd w:val="0"/>
        <w:spacing w:before="1" w:after="0" w:line="240" w:lineRule="auto"/>
        <w:ind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1B7963"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st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eet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z w:val="24"/>
          <w:szCs w:val="24"/>
        </w:rPr>
        <w:t>ts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1B7963">
        <w:rPr>
          <w:rFonts w:ascii="Times New Roman" w:hAnsi="Times New Roman"/>
          <w:color w:val="000000"/>
          <w:sz w:val="24"/>
          <w:szCs w:val="24"/>
        </w:rPr>
        <w:t>vided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public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ensu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ing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(No)</w:t>
      </w: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6E03CA6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 w:rsidR="009E6D6C" w:rsidRPr="00F4273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9E6D6C" w:rsidRPr="00F4273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9E6D6C" w:rsidRPr="00F4273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9E6D6C" w:rsidRPr="00F4273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9E6D6C" w:rsidRPr="00F4273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7CA6298A" w14:textId="0C92A87E" w:rsidR="009E6D6C" w:rsidRDefault="00645854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Senitized &amp; people were made aware about “</w:t>
      </w:r>
      <w:r w:rsidR="00C206A9">
        <w:rPr>
          <w:rFonts w:ascii="Times New Roman" w:hAnsi="Times New Roman"/>
          <w:i/>
          <w:iCs/>
          <w:color w:val="000000"/>
          <w:sz w:val="24"/>
          <w:szCs w:val="24"/>
        </w:rPr>
        <w:t xml:space="preserve">my scheme”portal through (CSC). 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9BF147D" w14:textId="222EF9AF" w:rsidR="003344DB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3344DB">
        <w:rPr>
          <w:rFonts w:ascii="Times New Roman" w:hAnsi="Times New Roman"/>
          <w:color w:val="000000"/>
          <w:w w:val="85"/>
          <w:sz w:val="24"/>
          <w:szCs w:val="24"/>
        </w:rPr>
        <w:lastRenderedPageBreak/>
        <w:t>05  Sarpanch, VLW,</w:t>
      </w:r>
      <w:r w:rsidR="00C206A9">
        <w:rPr>
          <w:rFonts w:ascii="Times New Roman" w:hAnsi="Times New Roman"/>
          <w:color w:val="000000"/>
          <w:w w:val="85"/>
          <w:sz w:val="24"/>
          <w:szCs w:val="24"/>
        </w:rPr>
        <w:t>Aukaf chairman, Lumbardar, Chokidar etc</w:t>
      </w:r>
    </w:p>
    <w:p w14:paraId="4B804FB8" w14:textId="2072250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344DB">
        <w:rPr>
          <w:rFonts w:ascii="Times New Roman" w:hAnsi="Times New Roman"/>
          <w:color w:val="000000"/>
          <w:sz w:val="24"/>
          <w:szCs w:val="24"/>
        </w:rPr>
        <w:t xml:space="preserve">   05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1829C9B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206A9">
        <w:rPr>
          <w:rFonts w:ascii="Times New Roman" w:hAnsi="Times New Roman"/>
          <w:color w:val="000000"/>
          <w:w w:val="92"/>
          <w:sz w:val="24"/>
          <w:szCs w:val="24"/>
        </w:rPr>
        <w:t xml:space="preserve">  22-08-2020</w:t>
      </w:r>
    </w:p>
    <w:p w14:paraId="231587CD" w14:textId="7F2D72D5" w:rsidR="001B7963" w:rsidRDefault="00C206A9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B57238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2" w:history="1">
        <w:r w:rsidR="003344DB" w:rsidRPr="00F42739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3344DB" w:rsidRPr="00F42739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3344DB" w:rsidRPr="00F42739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3344DB" w:rsidRPr="00F42739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3344DB" w:rsidRPr="00F42739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3344DB" w:rsidRPr="00F42739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3344DB" w:rsidRPr="00F42739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3344DB" w:rsidRPr="00F42739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3344DB" w:rsidRPr="00F42739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3344DB" w:rsidRPr="00F42739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6025B06" w14:textId="78FBEE2E" w:rsidR="003344DB" w:rsidRDefault="003344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Plan Discussed and approved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6D95589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C206A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C206A9" w:rsidRPr="00C206A9">
        <w:rPr>
          <w:rFonts w:ascii="Times New Roman" w:hAnsi="Times New Roman"/>
          <w:b/>
          <w:color w:val="000000"/>
          <w:w w:val="109"/>
          <w:sz w:val="24"/>
          <w:szCs w:val="24"/>
        </w:rPr>
        <w:t>Religious Tourism to be promoted for shrine of Syed Ah Qureshi (RA)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7C519075" w14:textId="1012547B" w:rsidR="003344DB" w:rsidRDefault="003344DB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                                                       Copy Enclosed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FAA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3E342FAA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EB9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6B81A410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2794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2E3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17EFA254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</w:t>
            </w:r>
            <w:r w:rsidR="003344DB">
              <w:rPr>
                <w:rFonts w:ascii="Times New Roman" w:hAnsi="Times New Roman"/>
                <w:sz w:val="24"/>
                <w:szCs w:val="24"/>
              </w:rPr>
              <w:t xml:space="preserve"> pending reason babies and others havec adhar issue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BFA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5E84598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6AA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145EA79C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0CF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4D4009C4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FED86A" w14:textId="77777777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96910C" w14:textId="44C8E38E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48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05FEBC92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344D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CD4B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9D7" w14:textId="64D6C69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6396345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C8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2F915A96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F99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6F2A5256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9AB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21F57" w14:textId="628F15E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4741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2C7C0B9C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AE8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774E695E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79C4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C40D" w14:textId="3C7FC902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F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450343E9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AB5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6B3E836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039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5C072DCD" w:rsidR="00C206A9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44E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700459DD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2178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3B06BBD1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C68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1F4DE515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A11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4CF48A48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2B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F16522F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775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5C4E33BF" w:rsidR="003344DB" w:rsidRDefault="00C2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37544D0" w:rsidR="001B7963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8683348" w:rsidR="001B7963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4102E35D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93B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6D63433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D879C" w14:textId="77777777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62313D" w14:textId="75DBC256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B4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4E678DE8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4068218C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BBD2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36DE5A61" w:rsidR="003344DB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EF48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382DD264" w:rsidR="003344DB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DD1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677CEC54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8348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3C8B746F" w:rsidR="003344DB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530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3430B073" w:rsidR="003344DB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FA91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4B6D2796" w:rsidR="003344DB" w:rsidRDefault="00D9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---Do----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C4620" w14:textId="77777777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3CA62" w14:textId="7A80AD0D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BC0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7962880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9CA3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42372A4D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</w:tbl>
    <w:p w14:paraId="5B2B3784" w14:textId="677B267E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CB8E90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344DB">
        <w:rPr>
          <w:rFonts w:ascii="Times New Roman" w:hAnsi="Times New Roman"/>
          <w:color w:val="000000"/>
          <w:w w:val="109"/>
          <w:sz w:val="24"/>
          <w:szCs w:val="24"/>
        </w:rPr>
        <w:t xml:space="preserve">    </w:t>
      </w:r>
      <w:r w:rsidR="003344DB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291308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92D5A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D92D5A" w:rsidRPr="00D92D5A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Special Gram sabah awareness on drugs and its impacts on human health</w:t>
      </w:r>
      <w:r w:rsidR="003344DB" w:rsidRPr="00D92D5A">
        <w:rPr>
          <w:rFonts w:ascii="Times New Roman" w:hAnsi="Times New Roman"/>
          <w:b/>
          <w:color w:val="000000"/>
          <w:w w:val="112"/>
          <w:sz w:val="24"/>
          <w:szCs w:val="24"/>
        </w:rPr>
        <w:t>.</w:t>
      </w:r>
      <w:r w:rsidR="003344DB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FBD564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E4464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641248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21CB1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358D44FD" w:rsidR="001B7963" w:rsidRDefault="001B7963" w:rsidP="00621CB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621CB1">
        <w:rPr>
          <w:rFonts w:ascii="Times New Roman" w:hAnsi="Times New Roman"/>
          <w:color w:val="000000"/>
          <w:w w:val="108"/>
          <w:sz w:val="24"/>
          <w:szCs w:val="24"/>
        </w:rPr>
        <w:t xml:space="preserve">  NA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072"/>
        <w:gridCol w:w="992"/>
        <w:gridCol w:w="1092"/>
        <w:gridCol w:w="1927"/>
        <w:gridCol w:w="1134"/>
        <w:gridCol w:w="1748"/>
      </w:tblGrid>
      <w:tr w:rsidR="001B7963" w14:paraId="471155BD" w14:textId="77777777" w:rsidTr="00DE446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DE4464">
        <w:trPr>
          <w:trHeight w:hRule="exact" w:val="120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50735082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C/Owater channel from H/O Gh Mohidin to onwards at Litter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C7451A3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75995EB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  <w:r w:rsidR="00DE4464">
              <w:rPr>
                <w:rFonts w:ascii="Times New Roman" w:hAnsi="Times New Roman"/>
                <w:sz w:val="24"/>
                <w:szCs w:val="24"/>
              </w:rPr>
              <w:t>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5E18891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783BFF2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49F36CC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DE4464">
        <w:trPr>
          <w:trHeight w:hRule="exact" w:val="70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BCE97" w14:textId="77777777" w:rsidR="00DE4464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Mir</w:t>
            </w:r>
          </w:p>
          <w:p w14:paraId="23341D57" w14:textId="77777777" w:rsidR="0094324A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S/O Mohd Sultan</w:t>
            </w:r>
          </w:p>
          <w:p w14:paraId="48141A86" w14:textId="72E46536" w:rsidR="0094324A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47C8BF6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BCC0FD9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  <w:r w:rsidR="0094324A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4B765FD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CEF473E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5AB1161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94324A">
        <w:trPr>
          <w:trHeight w:hRule="exact" w:val="113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21565751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4B679B" w14:textId="77777777" w:rsidR="00DE4464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Hajam</w:t>
            </w:r>
          </w:p>
          <w:p w14:paraId="46CC033B" w14:textId="13D264DA" w:rsidR="0094324A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S/O Mohd Sultan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B5D5FF7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61D93880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24526F34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B10ACCA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EC69F49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DE44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18F1C33" w:rsidR="00DE4464" w:rsidRDefault="00DE4464" w:rsidP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CSC near </w:t>
            </w:r>
            <w:r w:rsidR="0094324A">
              <w:rPr>
                <w:rFonts w:ascii="Times New Roman" w:hAnsi="Times New Roman"/>
                <w:sz w:val="24"/>
                <w:szCs w:val="24"/>
              </w:rPr>
              <w:t>Jamia Masjid Litter.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FFCC4EA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5597F22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  <w:r w:rsidR="0094324A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2A40AC3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1ABC625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4D9A6AF" w:rsidR="001B7963" w:rsidRDefault="00943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 w:rsidTr="00DE44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28A5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7C5DF40C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6860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2E577138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9F40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57848DB9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DC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4456BF34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212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37C30FBA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3F11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3786998B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0CAF73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E4464">
        <w:rPr>
          <w:rFonts w:ascii="Times New Roman" w:hAnsi="Times New Roman"/>
          <w:color w:val="000000"/>
          <w:w w:val="102"/>
          <w:sz w:val="24"/>
          <w:szCs w:val="24"/>
        </w:rPr>
        <w:t xml:space="preserve">      </w:t>
      </w:r>
      <w:r w:rsidR="0094324A">
        <w:rPr>
          <w:rFonts w:ascii="Times New Roman" w:hAnsi="Times New Roman"/>
          <w:color w:val="000000"/>
          <w:w w:val="102"/>
          <w:sz w:val="24"/>
          <w:szCs w:val="24"/>
        </w:rPr>
        <w:t>610</w:t>
      </w:r>
    </w:p>
    <w:p w14:paraId="64D2710A" w14:textId="0D31B78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E4464"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  <w:r w:rsidR="0094324A">
        <w:rPr>
          <w:rFonts w:ascii="Times New Roman" w:hAnsi="Times New Roman"/>
          <w:color w:val="000000"/>
          <w:w w:val="112"/>
          <w:sz w:val="24"/>
          <w:szCs w:val="24"/>
        </w:rPr>
        <w:t>220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1204C2DB" w14:textId="77777777" w:rsidR="00DE446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DE446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</w:p>
    <w:p w14:paraId="18E6A912" w14:textId="5AEF6A31" w:rsidR="00637440" w:rsidRDefault="00DE4464" w:rsidP="0094324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1.Women empowerment</w:t>
      </w:r>
    </w:p>
    <w:p w14:paraId="63F0DA99" w14:textId="2F565CBB" w:rsidR="00637440" w:rsidRDefault="0094324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</w:t>
      </w:r>
      <w:r w:rsidR="00637440">
        <w:rPr>
          <w:rFonts w:ascii="Times New Roman" w:hAnsi="Times New Roman"/>
          <w:i/>
          <w:iCs/>
          <w:color w:val="000000"/>
          <w:sz w:val="24"/>
          <w:szCs w:val="24"/>
        </w:rPr>
        <w:t>.Health issues related to women</w:t>
      </w:r>
    </w:p>
    <w:p w14:paraId="0811C7B8" w14:textId="62F5FD56" w:rsidR="00DE4464" w:rsidRDefault="00DE446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6CA0C1F5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94324A">
        <w:rPr>
          <w:rFonts w:ascii="Times New Roman" w:hAnsi="Times New Roman"/>
          <w:color w:val="000000"/>
          <w:sz w:val="24"/>
          <w:szCs w:val="24"/>
        </w:rPr>
        <w:t>of 12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7440">
        <w:rPr>
          <w:rFonts w:ascii="Times New Roman" w:hAnsi="Times New Roman"/>
          <w:color w:val="000000"/>
          <w:w w:val="112"/>
          <w:sz w:val="24"/>
          <w:szCs w:val="24"/>
        </w:rPr>
        <w:t xml:space="preserve">   21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2F69C6F" w14:textId="02E61DDC" w:rsidR="00637440" w:rsidRDefault="006374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1.Awareness am</w:t>
      </w:r>
      <w:r w:rsidR="00C5548A">
        <w:rPr>
          <w:rFonts w:ascii="Times New Roman" w:hAnsi="Times New Roman"/>
          <w:color w:val="000000"/>
          <w:w w:val="105"/>
          <w:sz w:val="24"/>
          <w:szCs w:val="24"/>
        </w:rPr>
        <w:t>ong children about environment &amp; its protection.</w:t>
      </w:r>
    </w:p>
    <w:p w14:paraId="47678321" w14:textId="635FC4A7" w:rsidR="00637440" w:rsidRDefault="00C5548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2.Campagn </w:t>
      </w:r>
      <w:r w:rsidR="00637440">
        <w:rPr>
          <w:rFonts w:ascii="Times New Roman" w:hAnsi="Times New Roman"/>
          <w:color w:val="000000"/>
          <w:w w:val="105"/>
          <w:sz w:val="24"/>
          <w:szCs w:val="24"/>
        </w:rPr>
        <w:t>for Nasha Mukhti Village</w:t>
      </w:r>
    </w:p>
    <w:p w14:paraId="4D9152E3" w14:textId="6F1F7260" w:rsidR="00637440" w:rsidRDefault="00C5548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3.Acess to computer</w:t>
      </w:r>
      <w:r w:rsidR="00637440">
        <w:rPr>
          <w:rFonts w:ascii="Times New Roman" w:hAnsi="Times New Roman"/>
          <w:color w:val="000000"/>
          <w:w w:val="105"/>
          <w:sz w:val="24"/>
          <w:szCs w:val="24"/>
        </w:rPr>
        <w:t xml:space="preserve"> knowledge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etc.</w:t>
      </w:r>
    </w:p>
    <w:p w14:paraId="17128931" w14:textId="3E3FF728" w:rsidR="00637440" w:rsidRDefault="00637440" w:rsidP="00C554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1F304F85" w:rsidR="0094324A" w:rsidRDefault="0094324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E6B109C" w14:textId="77777777" w:rsidR="0094324A" w:rsidRPr="0094324A" w:rsidRDefault="0094324A" w:rsidP="0094324A">
      <w:pPr>
        <w:rPr>
          <w:rFonts w:ascii="Times New Roman" w:hAnsi="Times New Roman"/>
          <w:sz w:val="24"/>
          <w:szCs w:val="24"/>
        </w:rPr>
      </w:pPr>
    </w:p>
    <w:p w14:paraId="1B677623" w14:textId="3C68E5F2" w:rsidR="0094324A" w:rsidRDefault="0094324A" w:rsidP="0094324A">
      <w:pPr>
        <w:rPr>
          <w:rFonts w:ascii="Times New Roman" w:hAnsi="Times New Roman"/>
          <w:sz w:val="24"/>
          <w:szCs w:val="24"/>
        </w:rPr>
      </w:pPr>
    </w:p>
    <w:p w14:paraId="1F4A5460" w14:textId="26D96FDA" w:rsidR="0094324A" w:rsidRDefault="0094324A" w:rsidP="0094324A">
      <w:pPr>
        <w:tabs>
          <w:tab w:val="left" w:pos="417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8F0E536" w14:textId="6C960C93" w:rsidR="0094324A" w:rsidRDefault="0094324A" w:rsidP="0094324A">
      <w:pPr>
        <w:rPr>
          <w:rFonts w:ascii="Times New Roman" w:hAnsi="Times New Roman"/>
          <w:sz w:val="24"/>
          <w:szCs w:val="24"/>
        </w:rPr>
      </w:pPr>
    </w:p>
    <w:p w14:paraId="536D6571" w14:textId="77777777" w:rsidR="001B7963" w:rsidRPr="0094324A" w:rsidRDefault="001B7963" w:rsidP="0094324A">
      <w:pPr>
        <w:rPr>
          <w:rFonts w:ascii="Times New Roman" w:hAnsi="Times New Roman"/>
          <w:sz w:val="24"/>
          <w:szCs w:val="24"/>
        </w:rPr>
        <w:sectPr w:rsidR="001B7963" w:rsidRPr="0094324A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C9A68C6" w:rsidR="001B7963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Litter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01C88F71" w:rsidR="001B7963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 &amp; uploaded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385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6489F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D798B28" w:rsidR="00637440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  <w:r w:rsidR="00637440">
              <w:rPr>
                <w:rFonts w:ascii="Times New Roman" w:hAnsi="Times New Roman"/>
                <w:sz w:val="24"/>
                <w:szCs w:val="24"/>
              </w:rPr>
              <w:t>PMAY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House</w:t>
            </w:r>
            <w:r w:rsidR="00637440">
              <w:rPr>
                <w:rFonts w:ascii="Times New Roman" w:hAnsi="Times New Roman"/>
                <w:sz w:val="24"/>
                <w:szCs w:val="24"/>
              </w:rPr>
              <w:t xml:space="preserve">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B691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3F0D5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386AF6DE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Attached &amp; uploaded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8D74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E8771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58EAA3C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56B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643AF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32AF4E51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___________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C4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03F1B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636D411E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5548A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F59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74F39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3DF49231" w:rsidR="00637440" w:rsidRDefault="00637440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548A"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3E8F8A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3155D4D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AB8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C2ABCDC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C2A93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1A1D8D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D0B6F20" w14:textId="63AA8C79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9E99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DA639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0DBF625" w:rsidR="00637440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37440"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1B7963" w14:paraId="7147FD7E" w14:textId="77777777" w:rsidTr="00452BDB">
        <w:trPr>
          <w:trHeight w:hRule="exact" w:val="2341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6CEC5D0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EAA68" w14:textId="77777777" w:rsidR="00637440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78183D27" w14:textId="5FEEB4B4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9748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DCC65F9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635C1DC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70D9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D66FF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29984F21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Distribution of chess &amp; Baby kits through social welfare Dept.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205F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F71302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5581CECC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 &amp; uploaded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C14097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="00E2005D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C5548A">
        <w:trPr>
          <w:trHeight w:hRule="exact" w:val="24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6ADB14" w14:textId="51480EFD" w:rsidR="00E2005D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1.Installation ofLt/HT Poles.</w:t>
            </w:r>
          </w:p>
          <w:p w14:paraId="4AA56B8B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2.Proper Drainage system</w:t>
            </w:r>
          </w:p>
          <w:p w14:paraId="5F264016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3Proper Infrastructure for sanitation.</w:t>
            </w:r>
          </w:p>
          <w:p w14:paraId="3E620434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4.Additional Ambulances &amp; staff for PHC.</w:t>
            </w:r>
          </w:p>
          <w:p w14:paraId="5473E06B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1F0BA2" w14:textId="56601066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6FE74A90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48A" w14:paraId="27188FDF" w14:textId="77777777" w:rsidTr="00C5548A">
        <w:trPr>
          <w:trHeight w:hRule="exact" w:val="24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42D22" w14:textId="0E3CB9CD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46A5C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5.Dev. of lanes/sub lanes</w:t>
            </w:r>
          </w:p>
          <w:p w14:paraId="5084B5BB" w14:textId="77777777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6.Restration of supply channel of L.I.S.</w:t>
            </w:r>
          </w:p>
          <w:p w14:paraId="7D9EBA25" w14:textId="60986EBE" w:rsidR="00C5548A" w:rsidRDefault="00C5548A" w:rsidP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7.C/O P</w:t>
            </w:r>
            <w:r w:rsidR="003E566E">
              <w:rPr>
                <w:rFonts w:ascii="Times New Roman" w:hAnsi="Times New Roman"/>
                <w:sz w:val="24"/>
                <w:szCs w:val="24"/>
              </w:rPr>
              <w:t>/ bund on Rambai Ara behind Ziyart Shareef.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8170D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792012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D01DEC" w14:textId="77777777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E2005D">
        <w:trPr>
          <w:trHeight w:hRule="exact" w:val="85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754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000F25D5" w14:textId="387CCE2A" w:rsidR="00C5548A" w:rsidRDefault="00C55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17246A14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E2005D">
        <w:trPr>
          <w:trHeight w:hRule="exact" w:val="8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3CAE2" w14:textId="26FDFB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6B064D2A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E2005D">
        <w:trPr>
          <w:trHeight w:hRule="exact" w:val="71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789C7F7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BCB4488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E2005D">
        <w:trPr>
          <w:trHeight w:hRule="exact" w:val="70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7727F" w14:textId="26D3FC4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0111468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E2005D">
        <w:trPr>
          <w:trHeight w:hRule="exact" w:val="7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85FA" w14:textId="2D824B9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5A48D57D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BFFFB" w14:textId="68F947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A0598" w14:textId="7A99EBB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4CC1B" w14:textId="7DF4B6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E2005D">
        <w:trPr>
          <w:trHeight w:hRule="exact" w:val="7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FD8969" w14:textId="3017AE4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0621DB">
        <w:trPr>
          <w:trHeight w:hRule="exact" w:val="8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9E073" w14:textId="17858E9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0621DB">
        <w:trPr>
          <w:trHeight w:hRule="exact" w:val="7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A9531" w14:textId="79BD1F6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0621DB">
        <w:trPr>
          <w:trHeight w:hRule="exact" w:val="6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E4EF1" w14:textId="52DD49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63098">
        <w:trPr>
          <w:trHeight w:hRule="exact" w:val="113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B4DB9" w14:textId="0E5816E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63098">
        <w:trPr>
          <w:trHeight w:hRule="exact" w:val="72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EFAC13" w14:textId="64743A8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0E4DF2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="00463098">
              <w:rPr>
                <w:rFonts w:ascii="Times New Roman" w:hAnsi="Times New Roman"/>
                <w:w w:val="73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</w:tbl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212D31EC" w:rsidR="001B7963" w:rsidRDefault="005946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7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602"/>
        <w:gridCol w:w="2136"/>
        <w:gridCol w:w="2722"/>
        <w:gridCol w:w="2571"/>
      </w:tblGrid>
      <w:tr w:rsidR="001B7963" w14:paraId="29559C05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DB710D" w14:textId="7A9711E8" w:rsidR="001B7963" w:rsidRDefault="003E566E" w:rsidP="003E566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Sanitation</w:t>
            </w:r>
          </w:p>
          <w:p w14:paraId="0DB80EEF" w14:textId="77777777" w:rsidR="003E566E" w:rsidRDefault="003E566E" w:rsidP="003E566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Irratic Power</w:t>
            </w:r>
          </w:p>
          <w:p w14:paraId="09897D42" w14:textId="6921A8E9" w:rsidR="003E566E" w:rsidRDefault="003E566E" w:rsidP="003E566E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supply</w:t>
            </w:r>
          </w:p>
          <w:p w14:paraId="1422FB91" w14:textId="60AF0CBB" w:rsidR="003E566E" w:rsidRPr="003E566E" w:rsidRDefault="003E566E" w:rsidP="003E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3E566E">
        <w:trPr>
          <w:trHeight w:hRule="exact" w:val="262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59D46D" w14:textId="316EA78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72035131" w14:textId="77777777" w:rsidR="003E566E" w:rsidRDefault="003E566E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3.In sufficient staff &amp; equipment at PHC.</w:t>
            </w:r>
          </w:p>
          <w:p w14:paraId="73843192" w14:textId="77777777" w:rsidR="003E566E" w:rsidRDefault="003E566E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4.Trafic Jams due to in sufficient rt PHC.,</w:t>
            </w:r>
          </w:p>
          <w:p w14:paraId="7B0E6ACD" w14:textId="7D1C9DE8" w:rsidR="003E566E" w:rsidRDefault="003E566E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5Demaged Buildings of Govt Girls Middle School.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05A87" w14:textId="7C22CCDA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B64F6" w14:textId="77777777" w:rsidTr="00594611">
        <w:trPr>
          <w:trHeight w:hRule="exact" w:val="71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110A" w14:textId="5E19B71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10034A7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4DE2C744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594611">
        <w:trPr>
          <w:trHeight w:hRule="exact" w:val="83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CF49F" w14:textId="1B90C1FF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279A1E32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694C1A4E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594611">
        <w:trPr>
          <w:trHeight w:hRule="exact" w:val="12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6A9E6" w14:textId="1B6F1DAB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345B8F91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5E85214E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ACE78" w14:textId="1CDB8EB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56209" w14:textId="2DFDB84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FE8BE" w14:textId="379F8C89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594611">
        <w:trPr>
          <w:trHeight w:hRule="exact" w:val="11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C48EC6" w14:textId="652B7BCE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F544E4">
        <w:trPr>
          <w:trHeight w:hRule="exact" w:val="12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50398B44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F544E4">
        <w:trPr>
          <w:trHeight w:hRule="exact" w:val="126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0C2B26C6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F55653" w14:textId="7EDF3BF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8E273" w14:textId="77777777" w:rsidTr="00291418">
        <w:trPr>
          <w:trHeight w:hRule="exact" w:val="1785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6E7B3A4A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3C74E0C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6ADF0C06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1322291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</w:t>
            </w:r>
            <w:r w:rsidR="00092F18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291418">
        <w:trPr>
          <w:trHeight w:hRule="exact" w:val="1706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0CDC6E8" w:rsidR="001B7963" w:rsidRPr="003E566E" w:rsidRDefault="003E566E" w:rsidP="003E566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Facility electric distribution system and absence of a lady Doctor at PHC.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291418">
        <w:trPr>
          <w:trHeight w:hRule="exact" w:val="708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2154AA52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414B0C4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D2BD2B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</w:t>
            </w:r>
            <w:r w:rsidR="00092F18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   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291418">
        <w:trPr>
          <w:trHeight w:hRule="exact" w:val="2419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8845B5" w14:textId="77777777" w:rsidR="003E566E" w:rsidRDefault="003E566E" w:rsidP="003E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1.No major complaint noticed however.</w:t>
            </w:r>
          </w:p>
          <w:p w14:paraId="71D773BC" w14:textId="77777777" w:rsidR="003E566E" w:rsidRDefault="003E566E" w:rsidP="003E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4B24EB45" w14:textId="6554272B" w:rsidR="001B7963" w:rsidRPr="003E566E" w:rsidRDefault="003E566E" w:rsidP="003E5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2.</w:t>
            </w:r>
            <w:r w:rsidRPr="003E566E">
              <w:rPr>
                <w:rFonts w:ascii="Times New Roman" w:hAnsi="Times New Roman"/>
                <w:w w:val="102"/>
                <w:sz w:val="20"/>
                <w:szCs w:val="20"/>
              </w:rPr>
              <w:t>Various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complaints resolved at spot.</w:t>
            </w:r>
            <w:r w:rsidRPr="003E566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291418" w:rsidRPr="003E566E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291418">
        <w:trPr>
          <w:trHeight w:hRule="exact" w:val="852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686F76E8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291418">
        <w:trPr>
          <w:trHeight w:hRule="exact" w:val="851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3A0973DF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0F1B30D6" w:rsidR="001B7963" w:rsidRDefault="0059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4"/>
          <w:footerReference w:type="default" r:id="rId25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7AF03B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Rural Development Deportment</w:t>
      </w:r>
      <w:r w:rsidR="006831B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&amp; PR./Social Welfare Dept.</w:t>
      </w:r>
    </w:p>
    <w:p w14:paraId="30530A8B" w14:textId="4FAFB6F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6831B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Geology &amp; Mining Deptt/ Irrigation Dept.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6831BF">
        <w:trPr>
          <w:trHeight w:hRule="exact" w:val="68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69C5FE74" w:rsidR="001B7963" w:rsidRDefault="001B7963" w:rsidP="006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41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831BF" w:rsidRPr="006831BF">
              <w:rPr>
                <w:rFonts w:ascii="Times New Roman" w:hAnsi="Times New Roman"/>
                <w:b/>
                <w:w w:val="74"/>
                <w:sz w:val="20"/>
                <w:szCs w:val="20"/>
                <w:u w:val="single"/>
              </w:rPr>
              <w:t>Flood Protection works on Nallah Rambiu Ara near litter Bridge.</w:t>
            </w:r>
          </w:p>
        </w:tc>
      </w:tr>
      <w:tr w:rsidR="001B7963" w14:paraId="4C3F82ED" w14:textId="77777777" w:rsidTr="006831BF">
        <w:trPr>
          <w:trHeight w:hRule="exact" w:val="69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2DF87FB3" w:rsidR="001B7963" w:rsidRDefault="001B7963" w:rsidP="00683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418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831BF" w:rsidRPr="006831BF">
              <w:rPr>
                <w:rFonts w:ascii="Times New Roman" w:hAnsi="Times New Roman"/>
                <w:b/>
                <w:w w:val="74"/>
                <w:szCs w:val="20"/>
                <w:u w:val="single"/>
              </w:rPr>
              <w:t>Installation of LT/HT Poles , C/O Link Road with Culvert from Rajpora to Sanzen.</w:t>
            </w:r>
          </w:p>
        </w:tc>
      </w:tr>
      <w:tr w:rsidR="001B7963" w14:paraId="2C5BF604" w14:textId="77777777" w:rsidTr="00291418">
        <w:trPr>
          <w:trHeight w:hRule="exact" w:val="159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1E169720" w14:textId="4E86AC46" w:rsidR="00291418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6831BF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6831BF" w:rsidRPr="006831BF">
              <w:rPr>
                <w:rFonts w:ascii="Times New Roman" w:hAnsi="Times New Roman"/>
                <w:b/>
                <w:w w:val="103"/>
                <w:sz w:val="20"/>
                <w:szCs w:val="20"/>
                <w:u w:val="single"/>
              </w:rPr>
              <w:t>GP needs flood Protection works on Nallah Rami Ara, Adequate Power infrastructure ETC.</w:t>
            </w:r>
          </w:p>
          <w:p w14:paraId="65548E52" w14:textId="63B073E0" w:rsidR="001B7963" w:rsidRDefault="0029141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1.shifting of primary health center to newly constructed building and making availability of ambulance along with the driver.</w:t>
            </w:r>
          </w:p>
          <w:p w14:paraId="016F7805" w14:textId="2524796F" w:rsidR="00291418" w:rsidRDefault="0029141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2.Shifting /reconstruction of water filtration plant to near Kaiwtangri, Arihal “A”.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3535E49" w14:textId="77777777" w:rsidR="00291418" w:rsidRDefault="0029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5C6005" w14:textId="77777777" w:rsidR="006831BF" w:rsidRDefault="00291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6831BF">
        <w:rPr>
          <w:rFonts w:ascii="Times New Roman" w:hAnsi="Times New Roman"/>
          <w:sz w:val="20"/>
          <w:szCs w:val="20"/>
        </w:rPr>
        <w:t xml:space="preserve">             </w:t>
      </w:r>
    </w:p>
    <w:p w14:paraId="54DE3A1D" w14:textId="77777777" w:rsidR="006831BF" w:rsidRDefault="006831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684BB7" w14:textId="77777777" w:rsidR="006831BF" w:rsidRDefault="006831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82D9BDF" w:rsidR="001B7963" w:rsidRPr="006831BF" w:rsidRDefault="006831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</w:t>
      </w:r>
      <w:r w:rsidRPr="006831BF">
        <w:rPr>
          <w:rFonts w:ascii="Times New Roman" w:hAnsi="Times New Roman"/>
          <w:sz w:val="8"/>
          <w:szCs w:val="20"/>
        </w:rPr>
        <w:t xml:space="preserve"> </w:t>
      </w:r>
      <w:r w:rsidRPr="006831BF">
        <w:rPr>
          <w:rFonts w:ascii="Times New Roman" w:hAnsi="Times New Roman"/>
          <w:b/>
          <w:sz w:val="20"/>
          <w:szCs w:val="20"/>
        </w:rPr>
        <w:t>Certified that the visiting officer Mr Rouf Ahmad has stayed i</w:t>
      </w:r>
      <w:r>
        <w:rPr>
          <w:rFonts w:ascii="Times New Roman" w:hAnsi="Times New Roman"/>
          <w:b/>
          <w:sz w:val="20"/>
          <w:szCs w:val="20"/>
        </w:rPr>
        <w:t>n the Panchayat</w:t>
      </w:r>
      <w:r w:rsidRPr="006831BF">
        <w:rPr>
          <w:rFonts w:ascii="Times New Roman" w:hAnsi="Times New Roman"/>
          <w:b/>
          <w:sz w:val="20"/>
          <w:szCs w:val="20"/>
        </w:rPr>
        <w:t xml:space="preserve"> Litter for two days without any break.</w:t>
      </w:r>
    </w:p>
    <w:p w14:paraId="02CD03D9" w14:textId="77777777" w:rsidR="006831BF" w:rsidRDefault="006831B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6081D420" w:rsidR="001B7963" w:rsidRDefault="001B7963" w:rsidP="00A11E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A11EE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6831BF" w:rsidRPr="006831BF">
        <w:rPr>
          <w:rFonts w:ascii="Times New Roman" w:hAnsi="Times New Roman"/>
          <w:b/>
          <w:bCs/>
          <w:spacing w:val="12"/>
          <w:sz w:val="24"/>
          <w:szCs w:val="24"/>
          <w:u w:val="single"/>
        </w:rPr>
        <w:t>Ali Mohammad Malla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11EE7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6831BF"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</w:t>
      </w:r>
      <w:bookmarkStart w:id="0" w:name="_GoBack"/>
      <w:bookmarkEnd w:id="0"/>
      <w:r w:rsidR="00A11EE7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11EE7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6831BF" w:rsidRPr="006831BF">
        <w:rPr>
          <w:rFonts w:ascii="Times New Roman" w:hAnsi="Times New Roman"/>
          <w:b/>
          <w:bCs/>
          <w:sz w:val="24"/>
          <w:szCs w:val="24"/>
          <w:u w:val="single"/>
        </w:rPr>
        <w:t>Rouf Ahmad Bhat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142A8" w14:textId="77777777" w:rsidR="00660034" w:rsidRDefault="00660034">
      <w:pPr>
        <w:spacing w:after="0" w:line="240" w:lineRule="auto"/>
      </w:pPr>
      <w:r>
        <w:separator/>
      </w:r>
    </w:p>
  </w:endnote>
  <w:endnote w:type="continuationSeparator" w:id="0">
    <w:p w14:paraId="73B06728" w14:textId="77777777" w:rsidR="00660034" w:rsidRDefault="00660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E566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6231C0" w:rsidRDefault="006231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3E566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30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E566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6231C0" w:rsidRDefault="006231C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3E566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6231C0" w:rsidRDefault="006231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6231C0" w:rsidRDefault="006231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EA3026" w14:textId="77777777" w:rsidR="00660034" w:rsidRDefault="00660034">
      <w:pPr>
        <w:spacing w:after="0" w:line="240" w:lineRule="auto"/>
      </w:pPr>
      <w:r>
        <w:separator/>
      </w:r>
    </w:p>
  </w:footnote>
  <w:footnote w:type="continuationSeparator" w:id="0">
    <w:p w14:paraId="5CCD2FB5" w14:textId="77777777" w:rsidR="00660034" w:rsidRDefault="00660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6231C0" w:rsidRDefault="006231C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6231C0" w:rsidRDefault="006231C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6231C0" w:rsidRDefault="006231C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9E6D6C" w:rsidRDefault="009E6D6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9E6D6C" w:rsidRDefault="009E6D6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9E6D6C" w:rsidRDefault="009E6D6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6231C0" w:rsidRDefault="006231C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6231C0" w:rsidRDefault="006231C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6231C0" w:rsidRDefault="006231C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6231C0" w:rsidRDefault="006231C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6231C0" w:rsidRDefault="006231C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9E6D6C" w:rsidRDefault="009E6D6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9E6D6C" w:rsidRDefault="009E6D6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9E6D6C" w:rsidRDefault="009E6D6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6231C0" w:rsidRDefault="006231C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6231C0" w:rsidRDefault="006231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6231C0" w:rsidRDefault="006231C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3F60"/>
    <w:multiLevelType w:val="hybridMultilevel"/>
    <w:tmpl w:val="B112805E"/>
    <w:lvl w:ilvl="0" w:tplc="18CEEE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72712"/>
    <w:multiLevelType w:val="hybridMultilevel"/>
    <w:tmpl w:val="83F6190A"/>
    <w:lvl w:ilvl="0" w:tplc="A456FC5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205A98"/>
    <w:multiLevelType w:val="hybridMultilevel"/>
    <w:tmpl w:val="8BA4AC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94862"/>
    <w:multiLevelType w:val="hybridMultilevel"/>
    <w:tmpl w:val="6C021D5E"/>
    <w:lvl w:ilvl="0" w:tplc="DC762F6A">
      <w:start w:val="1"/>
      <w:numFmt w:val="decimal"/>
      <w:lvlText w:val="%1."/>
      <w:lvlJc w:val="left"/>
      <w:pPr>
        <w:ind w:left="72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861E8"/>
    <w:multiLevelType w:val="hybridMultilevel"/>
    <w:tmpl w:val="833E6372"/>
    <w:lvl w:ilvl="0" w:tplc="021C23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CF16AC"/>
    <w:multiLevelType w:val="hybridMultilevel"/>
    <w:tmpl w:val="54DCE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A404F"/>
    <w:multiLevelType w:val="hybridMultilevel"/>
    <w:tmpl w:val="A06A7F12"/>
    <w:lvl w:ilvl="0" w:tplc="D68EA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621DB"/>
    <w:rsid w:val="00092F18"/>
    <w:rsid w:val="001B7963"/>
    <w:rsid w:val="00291418"/>
    <w:rsid w:val="00297961"/>
    <w:rsid w:val="002B04D8"/>
    <w:rsid w:val="003344DB"/>
    <w:rsid w:val="003A37C0"/>
    <w:rsid w:val="003E566E"/>
    <w:rsid w:val="004120E0"/>
    <w:rsid w:val="00452BDB"/>
    <w:rsid w:val="00463098"/>
    <w:rsid w:val="00594611"/>
    <w:rsid w:val="005E7EFD"/>
    <w:rsid w:val="00621CB1"/>
    <w:rsid w:val="006231C0"/>
    <w:rsid w:val="00637440"/>
    <w:rsid w:val="00645854"/>
    <w:rsid w:val="00660034"/>
    <w:rsid w:val="0067751D"/>
    <w:rsid w:val="006831BF"/>
    <w:rsid w:val="006B09F8"/>
    <w:rsid w:val="006E44F3"/>
    <w:rsid w:val="008031BE"/>
    <w:rsid w:val="0080442B"/>
    <w:rsid w:val="00876434"/>
    <w:rsid w:val="008C0DBD"/>
    <w:rsid w:val="008F5DE0"/>
    <w:rsid w:val="0094324A"/>
    <w:rsid w:val="009B29A6"/>
    <w:rsid w:val="009D012E"/>
    <w:rsid w:val="009E6D6C"/>
    <w:rsid w:val="00A11942"/>
    <w:rsid w:val="00A11EE7"/>
    <w:rsid w:val="00A20265"/>
    <w:rsid w:val="00AE7E88"/>
    <w:rsid w:val="00B46256"/>
    <w:rsid w:val="00BE20EC"/>
    <w:rsid w:val="00C206A9"/>
    <w:rsid w:val="00C5548A"/>
    <w:rsid w:val="00CD2EB4"/>
    <w:rsid w:val="00D92D5A"/>
    <w:rsid w:val="00DB58BC"/>
    <w:rsid w:val="00DE4464"/>
    <w:rsid w:val="00E2005D"/>
    <w:rsid w:val="00EB77FB"/>
    <w:rsid w:val="00F047B9"/>
    <w:rsid w:val="00F544E4"/>
    <w:rsid w:val="00F74A1C"/>
    <w:rsid w:val="00FD4A6B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7C0"/>
    <w:pPr>
      <w:ind w:left="720"/>
      <w:contextualSpacing/>
    </w:pPr>
  </w:style>
  <w:style w:type="table" w:styleId="TableGrid">
    <w:name w:val="Table Grid"/>
    <w:basedOn w:val="TableNormal"/>
    <w:uiPriority w:val="39"/>
    <w:rsid w:val="002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D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7C0"/>
    <w:pPr>
      <w:ind w:left="720"/>
      <w:contextualSpacing/>
    </w:pPr>
  </w:style>
  <w:style w:type="table" w:styleId="TableGrid">
    <w:name w:val="Table Grid"/>
    <w:basedOn w:val="TableNormal"/>
    <w:uiPriority w:val="39"/>
    <w:rsid w:val="002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s://jkpanchayat.in/b2v4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jkpanchayat.in" TargetMode="External"/><Relationship Id="rId28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jkpanchayat.in/b2v4.php" TargetMode="Externa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5212</Words>
  <Characters>29713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3</cp:revision>
  <dcterms:created xsi:type="dcterms:W3CDTF">2022-11-28T20:46:00Z</dcterms:created>
  <dcterms:modified xsi:type="dcterms:W3CDTF">2022-11-28T21:26:00Z</dcterms:modified>
</cp:coreProperties>
</file>