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13B84">
        <w:rPr>
          <w:noProof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style="mso-next-textbox:#Rectangle 4" inset="0,0,0,0">
                <w:txbxContent>
                  <w:p w:rsidR="00650407" w:rsidRDefault="0065040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0407" w:rsidRDefault="00650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style="mso-next-textbox:#Rectangle 5" inset="0,0,0,0">
                <w:txbxContent>
                  <w:p w:rsidR="00650407" w:rsidRDefault="0065040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50407" w:rsidRDefault="0065040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13B84">
        <w:rPr>
          <w:noProof/>
        </w:rPr>
        <w:pict>
          <v:shape id="Freeform 6" o:spid="_x0000_s1055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13B8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13B84">
        <w:rPr>
          <w:noProof/>
        </w:rPr>
        <w:pict>
          <v:shape id="Freeform 28" o:spid="_x0000_s1054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13B8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13B84">
        <w:rPr>
          <w:noProof/>
        </w:rPr>
        <w:lastRenderedPageBreak/>
        <w:pict>
          <v:group id="Group 29" o:spid="_x0000_s1050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3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2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1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13B8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13B84">
        <w:rPr>
          <w:noProof/>
        </w:rPr>
        <w:pict>
          <v:group id="Group 38" o:spid="_x0000_s1041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9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7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6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5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4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2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Ravinder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Principal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50407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650407">
        <w:rPr>
          <w:rFonts w:ascii="Times New Roman" w:hAnsi="Times New Roman"/>
          <w:color w:val="000000"/>
          <w:w w:val="105"/>
          <w:sz w:val="24"/>
          <w:szCs w:val="24"/>
        </w:rPr>
        <w:t>HSSS Bhawani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9419266182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50407">
        <w:rPr>
          <w:rFonts w:ascii="Times New Roman" w:hAnsi="Times New Roman"/>
          <w:color w:val="000000"/>
          <w:w w:val="83"/>
          <w:sz w:val="24"/>
          <w:szCs w:val="24"/>
        </w:rPr>
        <w:t>ravindersingh21063@gmail.com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30/31-10-2022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 Brahmana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24546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65040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83B1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 (five)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 (TEN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5126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290 (TWO HUNDRED AND NINTEY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ONLY)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650407">
        <w:rPr>
          <w:rFonts w:ascii="Times New Roman" w:hAnsi="Times New Roman"/>
          <w:color w:val="000000"/>
          <w:w w:val="97"/>
          <w:sz w:val="24"/>
          <w:szCs w:val="24"/>
        </w:rPr>
        <w:t>: 1490</w:t>
      </w:r>
      <w:r w:rsidR="006015D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SOULS (APPOX.)</w:t>
      </w:r>
      <w:r w:rsidR="0065040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as per 2011 cencus,2700 at present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Mushtaq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HIG-II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 &amp; 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VICKY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  <w:r w:rsidR="00897399">
              <w:rPr>
                <w:rFonts w:ascii="Times New Roman" w:hAnsi="Times New Roman"/>
                <w:sz w:val="24"/>
                <w:szCs w:val="24"/>
              </w:rPr>
              <w:t>gger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Sudan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SATISH</w:t>
            </w:r>
            <w:r w:rsidR="006015D1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r w:rsidR="00897399">
              <w:rPr>
                <w:rFonts w:ascii="Times New Roman" w:hAnsi="Times New Roman"/>
                <w:sz w:val="24"/>
                <w:szCs w:val="24"/>
              </w:rPr>
              <w:t>QADIR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Insep.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35126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89739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Tarlochan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35126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35126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126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1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RAMESH</w:t>
            </w:r>
            <w:r w:rsidR="00650407"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Sr. vetinary Pharma.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1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75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7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STOCK</w:t>
            </w:r>
          </w:p>
        </w:tc>
      </w:tr>
      <w:tr w:rsidR="00E1233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4759E8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CHAND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339" w:rsidRDefault="00E12339" w:rsidP="00650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13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40" type="#_x0000_t202" style="position:absolute;margin-left:.05pt;margin-top:53.7pt;width:185.75pt;height:88.55pt;rotation:-45;z-index:25166950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" filled="f" stroked="f">
                  <v:textbox style="mso-next-textbox:#Text Box 2;mso-fit-shape-to-text:t">
                    <w:txbxContent>
                      <w:p w:rsidR="00650407" w:rsidRPr="000519C7" w:rsidRDefault="00650407" w:rsidP="000519C7">
                        <w:pPr>
                          <w:jc w:val="center"/>
                          <w:rPr>
                            <w:sz w:val="96"/>
                            <w:szCs w:val="96"/>
                          </w:rPr>
                        </w:pPr>
                        <w:r w:rsidRPr="000519C7">
                          <w:rPr>
                            <w:sz w:val="96"/>
                            <w:szCs w:val="96"/>
                          </w:rPr>
                          <w:t>NIL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19C7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1B7963" w:rsidP="000519C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720" w:firstLine="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19C7">
        <w:rPr>
          <w:rFonts w:ascii="Times New Roman" w:hAnsi="Times New Roman"/>
          <w:color w:val="000000"/>
          <w:w w:val="113"/>
          <w:sz w:val="24"/>
          <w:szCs w:val="24"/>
        </w:rPr>
        <w:tab/>
        <w:t>Govt.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0519C7">
        <w:rPr>
          <w:rFonts w:ascii="Times New Roman" w:hAnsi="Times New Roman"/>
          <w:color w:val="000000"/>
          <w:w w:val="105"/>
          <w:sz w:val="24"/>
          <w:szCs w:val="24"/>
        </w:rPr>
        <w:tab/>
        <w:t>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BROADBAND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  <w:r w:rsidR="004759E8">
        <w:rPr>
          <w:rFonts w:ascii="Times New Roman" w:hAnsi="Times New Roman"/>
          <w:color w:val="000000"/>
          <w:sz w:val="24"/>
          <w:szCs w:val="24"/>
        </w:rPr>
        <w:t>/MOB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>Grameen bank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</w:r>
      <w:r w:rsidR="004759E8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759E8">
        <w:rPr>
          <w:rFonts w:ascii="Times New Roman" w:hAnsi="Times New Roman"/>
          <w:color w:val="000000"/>
          <w:sz w:val="24"/>
          <w:szCs w:val="24"/>
        </w:rPr>
        <w:tab/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19C7">
        <w:rPr>
          <w:rFonts w:ascii="Times New Roman" w:hAnsi="Times New Roman"/>
          <w:color w:val="000000"/>
          <w:sz w:val="24"/>
          <w:szCs w:val="24"/>
        </w:rPr>
        <w:tab/>
        <w:t>Yes</w:t>
      </w:r>
      <w:r w:rsidR="004759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B2172">
        <w:rPr>
          <w:rFonts w:ascii="Times New Roman" w:hAnsi="Times New Roman"/>
          <w:color w:val="000000"/>
          <w:w w:val="104"/>
          <w:sz w:val="24"/>
          <w:szCs w:val="24"/>
        </w:rPr>
        <w:tab/>
        <w:t>110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  <w:t>Nil (Not Constructed Yet)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B2172">
        <w:rPr>
          <w:rFonts w:ascii="Times New Roman" w:hAnsi="Times New Roman"/>
          <w:color w:val="000000"/>
          <w:w w:val="112"/>
          <w:sz w:val="24"/>
          <w:szCs w:val="24"/>
        </w:rPr>
        <w:tab/>
        <w:t>Sub Centre, Veterinary, Post office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2172">
        <w:rPr>
          <w:rFonts w:ascii="Times New Roman" w:hAnsi="Times New Roman"/>
          <w:color w:val="000000"/>
          <w:w w:val="113"/>
          <w:sz w:val="24"/>
          <w:szCs w:val="24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B2172">
        <w:rPr>
          <w:rFonts w:ascii="Times New Roman" w:hAnsi="Times New Roman"/>
          <w:color w:val="000000"/>
          <w:sz w:val="24"/>
          <w:szCs w:val="24"/>
        </w:rPr>
        <w:tab/>
        <w:t>Yes (Sub Centre) No own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B2172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:rsidR="001B7963" w:rsidRDefault="001B7963" w:rsidP="00DB21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 w:rsidR="00DB2172">
        <w:rPr>
          <w:rFonts w:ascii="Times New Roman" w:hAnsi="Times New Roman"/>
          <w:color w:val="000000"/>
          <w:w w:val="108"/>
          <w:sz w:val="24"/>
          <w:szCs w:val="24"/>
        </w:rPr>
        <w:t xml:space="preserve">names </w:t>
      </w:r>
    </w:p>
    <w:p w:rsidR="00DB2172" w:rsidRDefault="00DB2172" w:rsidP="00DB217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DB217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Primary School 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13B8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13B84">
        <w:rPr>
          <w:noProof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Khidmat Centre is functional in panchayat and is used to access online services.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 with ePOS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B2172">
              <w:rPr>
                <w:rFonts w:ascii="Times New Roman" w:hAnsi="Times New Roman"/>
              </w:rPr>
              <w:t>Only Sub Centre (Health) is available and also without own building.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(Framed)</w:t>
            </w: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2172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2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(Inaugurated)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No Water Connection available.</w:t>
            </w: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C294D" w:rsidRDefault="004C29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4C294D">
              <w:rPr>
                <w:rFonts w:ascii="Times New Roman" w:hAnsi="Times New Roman"/>
              </w:rPr>
              <w:t>Panchayat is 100 Percent ODF free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E12339">
              <w:rPr>
                <w:rFonts w:ascii="Times New Roman" w:hAnsi="Times New Roman"/>
                <w:sz w:val="24"/>
                <w:szCs w:val="24"/>
              </w:rPr>
              <w:t>layground DOESNOT EXIST. REQUIRED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73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Green Panchayat Initiative took part in plantation drive.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cultural event in panchayat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255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55D41">
              <w:rPr>
                <w:rFonts w:ascii="Times New Roman" w:hAnsi="Times New Roman"/>
                <w:sz w:val="18"/>
                <w:szCs w:val="18"/>
              </w:rPr>
              <w:t>Exhibition of various schemes was done. Land passbooks were distributed and Lectures were delivered on child protection and women welfare.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55D41" w:rsidRDefault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MAX</w:t>
            </w:r>
            <w:r w:rsidR="00255D41">
              <w:rPr>
                <w:rFonts w:ascii="Times New Roman" w:hAnsi="Times New Roman"/>
                <w:sz w:val="24"/>
                <w:szCs w:val="24"/>
              </w:rPr>
              <w:t xml:space="preserve"> Cove</w:t>
            </w:r>
            <w:r>
              <w:rPr>
                <w:rFonts w:ascii="Times New Roman" w:hAnsi="Times New Roman"/>
                <w:sz w:val="24"/>
                <w:szCs w:val="24"/>
              </w:rPr>
              <w:t>rage</w:t>
            </w:r>
            <w:r w:rsidR="00255D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965A89">
        <w:rPr>
          <w:rFonts w:ascii="Times New Roman" w:hAnsi="Times New Roman"/>
          <w:color w:val="000000"/>
          <w:sz w:val="24"/>
          <w:szCs w:val="24"/>
        </w:rPr>
        <w:t>me</w:t>
      </w:r>
      <w:bookmarkStart w:id="0" w:name="_GoBack"/>
      <w:bookmarkEnd w:id="0"/>
      <w:r w:rsidR="00965A89">
        <w:rPr>
          <w:rFonts w:ascii="Times New Roman" w:hAnsi="Times New Roman"/>
          <w:color w:val="000000"/>
          <w:sz w:val="24"/>
          <w:szCs w:val="24"/>
        </w:rPr>
        <w:t xml:space="preserve">etings </w:t>
      </w:r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804B6B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Pr="00804B6B">
        <w:rPr>
          <w:rFonts w:ascii="Times New Roman" w:hAnsi="Times New Roman"/>
          <w:b/>
          <w:color w:val="000000"/>
          <w:w w:val="112"/>
          <w:sz w:val="24"/>
          <w:szCs w:val="24"/>
        </w:rPr>
        <w:t>under process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12339">
        <w:rPr>
          <w:rFonts w:ascii="Times New Roman" w:hAnsi="Times New Roman"/>
          <w:color w:val="000000"/>
          <w:w w:val="112"/>
          <w:sz w:val="24"/>
          <w:szCs w:val="24"/>
        </w:rPr>
        <w:t>: 12</w:t>
      </w:r>
      <w:r>
        <w:rPr>
          <w:rFonts w:ascii="Times New Roman" w:hAnsi="Times New Roman"/>
          <w:color w:val="000000"/>
          <w:w w:val="112"/>
          <w:sz w:val="24"/>
          <w:szCs w:val="24"/>
        </w:rPr>
        <w:t>0</w:t>
      </w:r>
    </w:p>
    <w:p w:rsidR="001B7963" w:rsidRPr="00804B6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04B6B" w:rsidRPr="00804B6B">
        <w:rPr>
          <w:rFonts w:ascii="Times New Roman" w:hAnsi="Times New Roman"/>
          <w:b/>
          <w:color w:val="000000"/>
          <w:w w:val="107"/>
          <w:sz w:val="24"/>
          <w:szCs w:val="24"/>
        </w:rPr>
        <w:t>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476704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94"/>
          <w:sz w:val="24"/>
          <w:szCs w:val="24"/>
        </w:rPr>
        <w:tab/>
        <w:t>All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6704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47670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476704">
        <w:rPr>
          <w:rFonts w:ascii="Times New Roman" w:hAnsi="Times New Roman"/>
          <w:color w:val="000000"/>
          <w:sz w:val="24"/>
          <w:szCs w:val="24"/>
        </w:rPr>
        <w:t>No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1"/>
        <w:gridCol w:w="3517"/>
        <w:gridCol w:w="1776"/>
        <w:gridCol w:w="1204"/>
        <w:gridCol w:w="3367"/>
      </w:tblGrid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B856C1">
        <w:trPr>
          <w:trHeight w:hRule="exact" w:val="1192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B6B" w:rsidTr="00B856C1">
        <w:trPr>
          <w:trHeight w:hRule="exact" w:val="433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04B6B" w:rsidRDefault="00804B6B" w:rsidP="00804B6B">
            <w:pPr>
              <w:widowControl w:val="0"/>
              <w:tabs>
                <w:tab w:val="left" w:pos="585"/>
                <w:tab w:val="center" w:pos="8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01</w:t>
            </w: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4B6B" w:rsidRDefault="00804B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Aquil Nuvaid</w:t>
            </w:r>
          </w:p>
          <w:p w:rsid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Asheet Sharma</w:t>
            </w:r>
          </w:p>
          <w:p w:rsidR="007E5C6B" w:rsidRDefault="00E12339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 Manoaj kumar</w:t>
            </w:r>
          </w:p>
          <w:p w:rsidR="00804B6B" w:rsidRPr="00804B6B" w:rsidRDefault="00804B6B" w:rsidP="00804B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r w:rsidR="00E12339">
              <w:rPr>
                <w:rFonts w:ascii="Times New Roman" w:hAnsi="Times New Roman"/>
                <w:sz w:val="24"/>
                <w:szCs w:val="24"/>
              </w:rPr>
              <w:t>Zahoor Mughal</w:t>
            </w:r>
          </w:p>
        </w:tc>
      </w:tr>
      <w:tr w:rsidR="00804B6B" w:rsidTr="00B856C1">
        <w:trPr>
          <w:trHeight w:hRule="exact" w:val="3591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339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12339" w:rsidRDefault="00326D21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326D21" w:rsidRDefault="00326D21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12339" w:rsidRDefault="00E12339" w:rsidP="00E12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M/s Uzma Akram</w:t>
            </w:r>
          </w:p>
        </w:tc>
      </w:tr>
      <w:tr w:rsidR="00804B6B" w:rsidTr="00FE61D7">
        <w:trPr>
          <w:trHeight w:hRule="exact" w:val="359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804B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04B6B" w:rsidRDefault="00804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7E5C6B">
              <w:rPr>
                <w:rFonts w:ascii="Times New Roman" w:hAnsi="Times New Roman"/>
                <w:w w:val="85"/>
                <w:sz w:val="20"/>
                <w:szCs w:val="20"/>
              </w:rPr>
              <w:t xml:space="preserve">      W/S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Lineman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 Daily wager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4B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base/Casual labour Workin</w:t>
            </w: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P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5C6B" w:rsidRPr="00FE61D7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Balli Ram (meter reader)</w:t>
            </w:r>
          </w:p>
          <w:p w:rsidR="00326D21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Ishaq J.E</w:t>
            </w:r>
            <w:r w:rsidR="00FE61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7E5C6B" w:rsidRPr="007E5C6B" w:rsidRDefault="007E5C6B" w:rsidP="00FE61D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 w:rsidP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7E5C6B" w:rsidTr="00B856C1">
        <w:trPr>
          <w:trHeight w:hRule="exact" w:val="3167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="00696DC8">
              <w:rPr>
                <w:rFonts w:ascii="Times New Roman" w:hAnsi="Times New Roman"/>
                <w:w w:val="81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26D21">
              <w:rPr>
                <w:rFonts w:ascii="Times New Roman" w:hAnsi="Times New Roman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696DC8">
              <w:rPr>
                <w:rFonts w:ascii="Times New Roman" w:hAnsi="Times New Roman"/>
                <w:w w:val="74"/>
                <w:sz w:val="20"/>
                <w:szCs w:val="20"/>
              </w:rPr>
              <w:t xml:space="preserve"> and Social Forestry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02(</w:t>
            </w:r>
            <w:r>
              <w:rPr>
                <w:rFonts w:ascii="Times New Roman" w:hAnsi="Times New Roman"/>
                <w:sz w:val="20"/>
                <w:szCs w:val="20"/>
              </w:rPr>
              <w:t>anilal husb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.)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order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7E5C6B" w:rsidTr="00B856C1">
        <w:trPr>
          <w:trHeight w:hRule="exact" w:val="1905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5C6B" w:rsidTr="00B856C1">
        <w:trPr>
          <w:trHeight w:hRule="exact" w:val="452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6DC8" w:rsidRDefault="007E5C6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  <w:r w:rsidR="00696DC8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FMPHW</w:t>
            </w:r>
          </w:p>
          <w:p w:rsidR="007E5C6B" w:rsidRDefault="00696DC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Vetinary Pharrrma.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isist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v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="007E5C6B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="007E5C6B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="007E5C6B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="007E5C6B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="007E5C6B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="007E5C6B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="007E5C6B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="007E5C6B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FE61D7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E61D7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696DC8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O3</w:t>
            </w: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26D21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E61D7" w:rsidRDefault="00326D21" w:rsidP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6D21" w:rsidRDefault="00326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Gazela Ch.</w:t>
            </w:r>
          </w:p>
          <w:p w:rsidR="00FE61D7" w:rsidRDefault="00FE6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326D21">
              <w:rPr>
                <w:rFonts w:ascii="Times New Roman" w:hAnsi="Times New Roman"/>
                <w:sz w:val="24"/>
                <w:szCs w:val="24"/>
              </w:rPr>
              <w:t xml:space="preserve"> RIYA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  <w:r w:rsidR="00326D21">
              <w:rPr>
                <w:rFonts w:ascii="Times New Roman" w:hAnsi="Times New Roman"/>
                <w:sz w:val="24"/>
                <w:szCs w:val="24"/>
              </w:rPr>
              <w:t>(AYUSH DOC)</w:t>
            </w:r>
          </w:p>
        </w:tc>
      </w:tr>
      <w:tr w:rsidR="007E5C6B" w:rsidTr="00B856C1">
        <w:trPr>
          <w:trHeight w:hRule="exact" w:val="4048"/>
        </w:trPr>
        <w:tc>
          <w:tcPr>
            <w:tcW w:w="10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5C6B" w:rsidRDefault="007E5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6DC8" w:rsidRDefault="00696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56C1" w:rsidRDefault="00B85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Pr="00B856C1" w:rsidRDefault="003D6C1A" w:rsidP="00B856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notyet but Sancationed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013B8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13B84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B856C1" w:rsidP="00B856C1">
      <w:pPr>
        <w:widowControl w:val="0"/>
        <w:tabs>
          <w:tab w:val="left" w:pos="16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 xml:space="preserve">   Unmature stage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856C1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856C1">
        <w:rPr>
          <w:rFonts w:ascii="Times New Roman" w:hAnsi="Times New Roman"/>
          <w:color w:val="000000"/>
          <w:w w:val="82"/>
          <w:sz w:val="24"/>
          <w:szCs w:val="24"/>
        </w:rPr>
        <w:t>yes upto some extent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: 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856C1">
        <w:rPr>
          <w:rFonts w:ascii="Times New Roman" w:hAnsi="Times New Roman"/>
          <w:color w:val="000000"/>
          <w:w w:val="119"/>
          <w:sz w:val="24"/>
          <w:szCs w:val="24"/>
        </w:rPr>
        <w:t>:</w:t>
      </w:r>
      <w:r w:rsidR="00B856C1" w:rsidRPr="00B856C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856C1">
        <w:rPr>
          <w:rFonts w:ascii="Times New Roman" w:hAnsi="Times New Roman"/>
          <w:color w:val="000000"/>
          <w:w w:val="113"/>
          <w:sz w:val="24"/>
          <w:szCs w:val="24"/>
        </w:rPr>
        <w:t>not may be in some months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3732" w:rsidRDefault="001B7963" w:rsidP="008C373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</w:t>
      </w:r>
      <w:r w:rsidRPr="008C3732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 w:rsidRPr="008C3732"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 w:rsidRPr="008C3732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8C3732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w w:val="91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 xml:space="preserve">meetings  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el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o</w:t>
      </w:r>
      <w:r w:rsidRPr="00B856C1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B856C1">
        <w:rPr>
          <w:rFonts w:ascii="Times New Roman" w:hAnsi="Times New Roman"/>
          <w:color w:val="000000"/>
          <w:sz w:val="24"/>
          <w:szCs w:val="24"/>
        </w:rPr>
        <w:t>Healthand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B856C1">
        <w:rPr>
          <w:rFonts w:ascii="Times New Roman" w:hAnsi="Times New Roman"/>
          <w:color w:val="000000"/>
          <w:sz w:val="24"/>
          <w:szCs w:val="24"/>
        </w:rPr>
        <w:t>anit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z w:val="24"/>
          <w:szCs w:val="24"/>
        </w:rPr>
        <w:t>tion</w:t>
      </w:r>
      <w:r w:rsidRPr="00B856C1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ommit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856C1">
        <w:rPr>
          <w:rFonts w:ascii="Times New Roman" w:hAnsi="Times New Roman"/>
          <w:color w:val="000000"/>
          <w:sz w:val="24"/>
          <w:szCs w:val="24"/>
        </w:rPr>
        <w:t>eebeingheld</w:t>
      </w:r>
      <w:r w:rsidRPr="00B856C1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Pr="00B856C1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C3732">
        <w:rPr>
          <w:rFonts w:ascii="Times New Roman" w:hAnsi="Times New Roman"/>
          <w:color w:val="000000"/>
          <w:w w:val="91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B856C1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oalltheeli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ibleindividualsbeenp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B856C1">
        <w:rPr>
          <w:rFonts w:ascii="Times New Roman" w:hAnsi="Times New Roman"/>
          <w:color w:val="000000"/>
          <w:sz w:val="24"/>
          <w:szCs w:val="24"/>
        </w:rPr>
        <w:t>videdthe</w:t>
      </w:r>
      <w:r w:rsidRPr="00B856C1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olden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sz w:val="24"/>
          <w:szCs w:val="24"/>
        </w:rPr>
        <w:t>d?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 Almost</w:t>
      </w:r>
    </w:p>
    <w:p w:rsidR="00B856C1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:</w:t>
      </w:r>
      <w:r w:rsidR="00B856C1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Pr="008C3732" w:rsidRDefault="001B7963" w:rsidP="008C373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856C1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856C1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B856C1">
        <w:rPr>
          <w:rFonts w:ascii="Times New Roman" w:hAnsi="Times New Roman"/>
          <w:color w:val="000000"/>
          <w:sz w:val="24"/>
          <w:szCs w:val="24"/>
        </w:rPr>
        <w:t>alltheeli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856C1">
        <w:rPr>
          <w:rFonts w:ascii="Times New Roman" w:hAnsi="Times New Roman"/>
          <w:color w:val="000000"/>
          <w:sz w:val="24"/>
          <w:szCs w:val="24"/>
        </w:rPr>
        <w:t>ibleindividualsbeen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B856C1">
        <w:rPr>
          <w:rFonts w:ascii="Times New Roman" w:hAnsi="Times New Roman"/>
          <w:color w:val="000000"/>
          <w:sz w:val="24"/>
          <w:szCs w:val="24"/>
        </w:rPr>
        <w:t>a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cin</w:t>
      </w:r>
      <w:r w:rsidRPr="00B856C1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856C1">
        <w:rPr>
          <w:rFonts w:ascii="Times New Roman" w:hAnsi="Times New Roman"/>
          <w:color w:val="000000"/>
          <w:sz w:val="24"/>
          <w:szCs w:val="24"/>
        </w:rPr>
        <w:t>edagainst</w:t>
      </w:r>
      <w:r w:rsidRPr="00B856C1"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 w:rsidRPr="00B856C1">
        <w:rPr>
          <w:rFonts w:ascii="Times New Roman" w:hAnsi="Times New Roman"/>
          <w:color w:val="000000"/>
          <w:sz w:val="24"/>
          <w:szCs w:val="24"/>
        </w:rPr>
        <w:t>OVI</w:t>
      </w:r>
      <w:r w:rsidRPr="00B856C1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B856C1">
        <w:rPr>
          <w:rFonts w:ascii="Times New Roman" w:hAnsi="Times New Roman"/>
          <w:color w:val="000000"/>
          <w:sz w:val="24"/>
          <w:szCs w:val="24"/>
        </w:rPr>
        <w:t>-19?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:</w:t>
      </w:r>
      <w:r w:rsidR="00B856C1" w:rsidRPr="008C373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8C373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C3732">
        <w:rPr>
          <w:rFonts w:ascii="Times New Roman" w:hAnsi="Times New Roman"/>
          <w:color w:val="000000"/>
          <w:sz w:val="24"/>
          <w:szCs w:val="24"/>
        </w:rPr>
        <w:t>: upto some Percent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Minimum Percentage covered</w:t>
      </w:r>
    </w:p>
    <w:p w:rsidR="008C373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8C3732">
        <w:rPr>
          <w:rFonts w:ascii="Times New Roman" w:hAnsi="Times New Roman"/>
          <w:color w:val="000000"/>
          <w:sz w:val="24"/>
          <w:szCs w:val="24"/>
        </w:rPr>
        <w:t>:soak pits constructed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covered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Max. Percentage funcational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 w:rsidRPr="008C373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8C3732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8C373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 w:rsidR="008C3732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Yes upto some extent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8C373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thasits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8C3732" w:rsidRPr="008C3732" w:rsidRDefault="001B7963" w:rsidP="008C373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>HasG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am</w:t>
      </w:r>
      <w:r w:rsidRPr="008C3732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C3732">
        <w:rPr>
          <w:rFonts w:ascii="Times New Roman" w:hAnsi="Times New Roman"/>
          <w:color w:val="000000"/>
          <w:sz w:val="24"/>
          <w:szCs w:val="24"/>
        </w:rPr>
        <w:t>anch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C3732">
        <w:rPr>
          <w:rFonts w:ascii="Times New Roman" w:hAnsi="Times New Roman"/>
          <w:color w:val="000000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C373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C3732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8C37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yc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8C3732">
        <w:rPr>
          <w:rFonts w:ascii="Times New Roman" w:hAnsi="Times New Roman"/>
          <w:color w:val="000000"/>
          <w:spacing w:val="-3"/>
          <w:sz w:val="24"/>
          <w:szCs w:val="24"/>
        </w:rPr>
        <w:t>for 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ide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C3732">
        <w:rPr>
          <w:rFonts w:ascii="Times New Roman" w:hAnsi="Times New Roman"/>
          <w:color w:val="000000"/>
          <w:sz w:val="24"/>
          <w:szCs w:val="24"/>
        </w:rPr>
        <w:t>tific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C3732">
        <w:rPr>
          <w:rFonts w:ascii="Times New Roman" w:hAnsi="Times New Roman"/>
          <w:color w:val="000000"/>
          <w:sz w:val="24"/>
          <w:szCs w:val="24"/>
        </w:rPr>
        <w:t>tionofthepoor?</w:t>
      </w:r>
      <w:r w:rsidR="008C373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8C3732" w:rsidRDefault="001B7963" w:rsidP="008C3732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8C3732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al</w:t>
      </w:r>
      <w:r w:rsidRPr="008C3732">
        <w:rPr>
          <w:rFonts w:ascii="Times New Roman" w:hAnsi="Times New Roman"/>
          <w:color w:val="000000"/>
          <w:sz w:val="24"/>
          <w:szCs w:val="24"/>
        </w:rPr>
        <w:t>l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the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z w:val="24"/>
          <w:szCs w:val="24"/>
        </w:rPr>
        <w:t>eli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ible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C3732">
        <w:rPr>
          <w:rFonts w:ascii="Times New Roman" w:hAnsi="Times New Roman"/>
          <w:color w:val="000000"/>
          <w:sz w:val="24"/>
          <w:szCs w:val="24"/>
        </w:rPr>
        <w:t>is</w:t>
      </w:r>
      <w:r w:rsidRPr="008C3732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C3732">
        <w:rPr>
          <w:rFonts w:ascii="Times New Roman" w:hAnsi="Times New Roman"/>
          <w:color w:val="000000"/>
          <w:sz w:val="24"/>
          <w:szCs w:val="24"/>
        </w:rPr>
        <w:t>e</w:t>
      </w:r>
      <w:r w:rsidRPr="008C373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C3732">
        <w:rPr>
          <w:rFonts w:ascii="Times New Roman" w:hAnsi="Times New Roman"/>
          <w:color w:val="000000"/>
          <w:sz w:val="24"/>
          <w:szCs w:val="24"/>
        </w:rPr>
        <w:t>edin</w:t>
      </w:r>
      <w:r w:rsidR="008C37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C3732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C3732">
        <w:rPr>
          <w:rFonts w:ascii="Times New Roman" w:hAnsi="Times New Roman"/>
          <w:color w:val="000000"/>
          <w:sz w:val="24"/>
          <w:szCs w:val="24"/>
        </w:rPr>
        <w:t>or</w:t>
      </w:r>
      <w:r w:rsidRPr="008C3732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C373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8C37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Yes,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C56B3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DC56B3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C56B3">
        <w:rPr>
          <w:rFonts w:ascii="Times New Roman" w:hAnsi="Times New Roman"/>
          <w:color w:val="000000"/>
          <w:w w:val="107"/>
          <w:sz w:val="24"/>
          <w:szCs w:val="24"/>
        </w:rPr>
        <w:t xml:space="preserve"> Minimal Leftout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DC56B3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10 nos.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DC56B3">
        <w:rPr>
          <w:rFonts w:ascii="Times New Roman" w:hAnsi="Times New Roman"/>
          <w:color w:val="000000"/>
          <w:w w:val="101"/>
          <w:sz w:val="24"/>
          <w:szCs w:val="24"/>
        </w:rPr>
        <w:t>N/A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C56B3">
        <w:rPr>
          <w:rFonts w:ascii="Times New Roman" w:hAnsi="Times New Roman"/>
          <w:color w:val="000000"/>
          <w:w w:val="99"/>
          <w:sz w:val="24"/>
          <w:szCs w:val="24"/>
        </w:rPr>
        <w:t>…Yes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DC56B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DC56B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>: Surta Mata Mandir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D6C1A">
        <w:rPr>
          <w:rFonts w:ascii="Times New Roman" w:hAnsi="Times New Roman"/>
          <w:color w:val="000000"/>
          <w:w w:val="109"/>
          <w:sz w:val="24"/>
          <w:szCs w:val="24"/>
        </w:rPr>
        <w:t xml:space="preserve"> –do--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D6C1A">
        <w:rPr>
          <w:rFonts w:ascii="Times New Roman" w:hAnsi="Times New Roman"/>
          <w:color w:val="000000"/>
          <w:w w:val="101"/>
          <w:sz w:val="24"/>
          <w:szCs w:val="24"/>
        </w:rPr>
        <w:t xml:space="preserve"> N/A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D6C1A">
        <w:rPr>
          <w:rFonts w:ascii="Times New Roman" w:hAnsi="Times New Roman"/>
          <w:color w:val="000000"/>
          <w:w w:val="111"/>
          <w:sz w:val="24"/>
          <w:szCs w:val="24"/>
        </w:rPr>
        <w:t>: Indetified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 w:rsidR="00DC56B3">
        <w:rPr>
          <w:rFonts w:ascii="Times New Roman" w:hAnsi="Times New Roman"/>
          <w:color w:val="000000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C56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 w:rsidR="00DC56B3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="00E54F19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F</w:t>
            </w:r>
            <w:r w:rsidR="00E54F19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56B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C474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 of population Benefitted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Deficient in Document</w:t>
            </w: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FINGERPRINT PROBLEM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Minimal Leftout, unwilling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Pr="00E54F19" w:rsidRDefault="00E54F19" w:rsidP="00E54F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4F19" w:rsidRDefault="00E54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C5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C474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E54F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CC4748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r w:rsidRPr="00CC1F67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CC4748" w:rsidTr="00A0541F">
        <w:trPr>
          <w:trHeight w:hRule="exact" w:val="82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CC4748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CC4748" w:rsidRDefault="00CC474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4748" w:rsidRDefault="00A0541F">
            <w:r>
              <w:rPr>
                <w:rFonts w:ascii="Times New Roman" w:hAnsi="Times New Roman"/>
                <w:sz w:val="24"/>
                <w:szCs w:val="24"/>
              </w:rPr>
              <w:t>UNDERPROCESS</w:t>
            </w:r>
          </w:p>
        </w:tc>
      </w:tr>
      <w:tr w:rsidR="001B7963" w:rsidTr="009D194D">
        <w:trPr>
          <w:trHeight w:hRule="exact" w:val="111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9D194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FUND NOT RELEASED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solution</w:t>
      </w:r>
      <w:r w:rsidR="00CC47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54F19">
        <w:rPr>
          <w:rFonts w:ascii="Times New Roman" w:hAnsi="Times New Roman"/>
          <w:color w:val="000000"/>
          <w:w w:val="112"/>
          <w:sz w:val="24"/>
          <w:szCs w:val="24"/>
        </w:rPr>
        <w:t>: Awareness Camp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54F19" w:rsidRDefault="001B7963" w:rsidP="00E54F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54F19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E54F19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54F19">
        <w:rPr>
          <w:rFonts w:ascii="Times New Roman" w:hAnsi="Times New Roman"/>
          <w:color w:val="000000"/>
          <w:sz w:val="24"/>
          <w:szCs w:val="24"/>
        </w:rPr>
        <w:t>.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14FAF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r w:rsidR="00B14FAF" w:rsidRPr="00B14FAF">
        <w:rPr>
          <w:rFonts w:ascii="Times New Roman" w:hAnsi="Times New Roman"/>
          <w:sz w:val="24"/>
          <w:szCs w:val="24"/>
        </w:rPr>
        <w:t xml:space="preserve"> </w:t>
      </w:r>
      <w:r w:rsidR="00B14FAF"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B14FA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3D6C1A" w:rsidTr="00E33E48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FIVE </w:t>
            </w:r>
            <w:r w:rsidR="003D6C1A">
              <w:rPr>
                <w:rFonts w:ascii="Times New Roman" w:hAnsi="Times New Roman"/>
                <w:sz w:val="24"/>
                <w:szCs w:val="24"/>
              </w:rPr>
              <w:t>work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(10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0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Gouse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2020,21,22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B14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(6.8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3D6C1A" w:rsidTr="00E33E48">
        <w:trPr>
          <w:trHeight w:hRule="exact" w:val="116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2019,20,21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A0541F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(0.60</w:t>
            </w:r>
            <w:r w:rsidR="003D6C1A">
              <w:rPr>
                <w:rFonts w:ascii="Times New Roman" w:hAnsi="Times New Roman"/>
                <w:sz w:val="24"/>
                <w:szCs w:val="24"/>
              </w:rPr>
              <w:t xml:space="preserve">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FF1AFD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B14FA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B14FA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Unit Checked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2020,21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Approx. (4.50 lacs)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14FAF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5B1EA2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B1EA2" w:rsidRDefault="005B1EA2">
            <w:r w:rsidRPr="00A7655C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B1EA2">
        <w:rPr>
          <w:rFonts w:ascii="Times New Roman" w:hAnsi="Times New Roman"/>
          <w:color w:val="000000"/>
          <w:w w:val="102"/>
          <w:sz w:val="24"/>
          <w:szCs w:val="24"/>
        </w:rPr>
        <w:t>: 325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114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sanitation, Rule and schemes Protecting Women rights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</w:t>
      </w:r>
      <w:r w:rsidR="005B1EA2">
        <w:rPr>
          <w:rFonts w:ascii="Times New Roman" w:hAnsi="Times New Roman"/>
          <w:color w:val="000000"/>
          <w:sz w:val="24"/>
          <w:szCs w:val="24"/>
        </w:rPr>
        <w:t>179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B1EA2">
        <w:rPr>
          <w:rFonts w:ascii="Times New Roman" w:hAnsi="Times New Roman"/>
          <w:color w:val="000000"/>
          <w:w w:val="112"/>
          <w:sz w:val="24"/>
          <w:szCs w:val="24"/>
        </w:rPr>
        <w:t>: 39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5B1EA2" w:rsidRPr="005B1EA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B1EA2">
        <w:rPr>
          <w:rFonts w:ascii="Times New Roman" w:hAnsi="Times New Roman"/>
          <w:color w:val="000000"/>
          <w:w w:val="105"/>
          <w:sz w:val="24"/>
          <w:szCs w:val="24"/>
        </w:rPr>
        <w:t>Awareness about child rights, expolation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3D6C1A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3D6C1A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Pr="005B1EA2" w:rsidRDefault="003D6C1A" w:rsidP="005B1E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r w:rsidRPr="007A752B"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B1E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33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during B2v3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D6C1A" w:rsidRDefault="003D6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D6C1A" w:rsidRDefault="003D6C1A" w:rsidP="003D6C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Dance, song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&amp; previewed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2EB7" w:rsidRDefault="00062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21314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70"/>
        <w:gridCol w:w="125"/>
        <w:gridCol w:w="2738"/>
        <w:gridCol w:w="2722"/>
        <w:gridCol w:w="2571"/>
        <w:gridCol w:w="2722"/>
        <w:gridCol w:w="2722"/>
        <w:gridCol w:w="2722"/>
        <w:gridCol w:w="2722"/>
      </w:tblGrid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B27B2A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1. 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A0541F">
        <w:trPr>
          <w:gridAfter w:val="4"/>
          <w:wAfter w:w="10888" w:type="dxa"/>
          <w:trHeight w:hRule="exact" w:val="98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717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4"/>
          <w:wAfter w:w="10888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A0541F">
        <w:trPr>
          <w:gridAfter w:val="3"/>
          <w:wAfter w:w="8166" w:type="dxa"/>
          <w:trHeight w:hRule="exact" w:val="490"/>
        </w:trPr>
        <w:tc>
          <w:tcPr>
            <w:tcW w:w="22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6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  <w:tc>
          <w:tcPr>
            <w:tcW w:w="2722" w:type="dxa"/>
          </w:tcPr>
          <w:p w:rsidR="00B27B2A" w:rsidRDefault="00B27B2A"/>
        </w:tc>
        <w:tc>
          <w:tcPr>
            <w:tcW w:w="2722" w:type="dxa"/>
          </w:tcPr>
          <w:p w:rsidR="00B27B2A" w:rsidRDefault="00B27B2A"/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B27B2A" w:rsidRDefault="00B27B2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103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15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9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9B11D8">
        <w:trPr>
          <w:gridAfter w:val="3"/>
          <w:wAfter w:w="8166" w:type="dxa"/>
          <w:trHeight w:hRule="exact" w:val="80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722" w:type="dxa"/>
          </w:tcPr>
          <w:p w:rsidR="009B11D8" w:rsidRDefault="009B11D8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11D8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 w:rsidP="00915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9B11D8" w:rsidTr="00915BC3">
        <w:trPr>
          <w:gridAfter w:val="4"/>
          <w:wAfter w:w="10888" w:type="dxa"/>
          <w:trHeight w:hRule="exact" w:val="125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11D8" w:rsidRDefault="009B11D8"/>
        </w:tc>
      </w:tr>
      <w:tr w:rsidR="00B27B2A" w:rsidTr="00B27B2A">
        <w:trPr>
          <w:gridAfter w:val="4"/>
          <w:wAfter w:w="10888" w:type="dxa"/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gridAfter w:val="4"/>
          <w:wAfter w:w="10888" w:type="dxa"/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9B11D8">
        <w:trPr>
          <w:gridAfter w:val="4"/>
          <w:wAfter w:w="10888" w:type="dxa"/>
          <w:trHeight w:hRule="exact" w:val="852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Pr="009B11D8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Pr="00DA2B7C" w:rsidRDefault="00B27B2A" w:rsidP="00DA2B7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B27B2A">
        <w:trPr>
          <w:gridAfter w:val="4"/>
          <w:wAfter w:w="10888" w:type="dxa"/>
          <w:trHeight w:hRule="exact" w:val="81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B2A" w:rsidTr="00DA2B7C">
        <w:trPr>
          <w:gridAfter w:val="4"/>
          <w:wAfter w:w="10888" w:type="dxa"/>
          <w:trHeight w:hRule="exact" w:val="1077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27B2A" w:rsidRDefault="00B27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05"/>
        <w:gridCol w:w="2521"/>
        <w:gridCol w:w="2506"/>
        <w:gridCol w:w="2367"/>
      </w:tblGrid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DA2B7C" w:rsidTr="00A0541F">
        <w:trPr>
          <w:trHeight w:hRule="exact" w:val="590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549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2B7C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258D1" w:rsidRDefault="00325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63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716A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/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A0541F">
        <w:trPr>
          <w:trHeight w:hRule="exact" w:val="75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F716A" w:rsidTr="00A0541F">
        <w:trPr>
          <w:trHeight w:hRule="exact" w:val="997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F716A" w:rsidRDefault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16A" w:rsidRDefault="009F716A" w:rsidP="009F7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959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B7C" w:rsidRDefault="00DA2B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supply</w:t>
            </w: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0541F">
        <w:trPr>
          <w:trHeight w:hRule="exact" w:val="435"/>
        </w:trPr>
        <w:tc>
          <w:tcPr>
            <w:tcW w:w="22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541F" w:rsidRDefault="00A05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0541F" w:rsidRDefault="00A054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0541F" w:rsidRDefault="00A0541F" w:rsidP="00A0541F">
      <w:pPr>
        <w:tabs>
          <w:tab w:val="left" w:pos="48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6943725" cy="8648700"/>
            <wp:effectExtent l="19050" t="0" r="9525" b="0"/>
            <wp:docPr id="1" name="Picture 0" descr="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66.jp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864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41F" w:rsidRDefault="00A0541F" w:rsidP="00A0541F">
      <w:pPr>
        <w:rPr>
          <w:rFonts w:ascii="Times New Roman" w:hAnsi="Times New Roman"/>
          <w:sz w:val="24"/>
          <w:szCs w:val="24"/>
        </w:rPr>
      </w:pPr>
    </w:p>
    <w:p w:rsidR="001B7963" w:rsidRPr="00A0541F" w:rsidRDefault="001B7963" w:rsidP="00A0541F">
      <w:pPr>
        <w:rPr>
          <w:rFonts w:ascii="Times New Roman" w:hAnsi="Times New Roman"/>
          <w:sz w:val="24"/>
          <w:szCs w:val="24"/>
        </w:rPr>
        <w:sectPr w:rsidR="001B7963" w:rsidRPr="00A0541F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RDD&amp; PR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A2B7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PHE, Forest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 xml:space="preserve"> Scarcity of water, no drinking water scheme made functional.. fileration plant unfuncational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F716A">
              <w:rPr>
                <w:rFonts w:ascii="Times New Roman" w:hAnsi="Times New Roman"/>
                <w:w w:val="74"/>
                <w:sz w:val="20"/>
                <w:szCs w:val="20"/>
              </w:rPr>
              <w:t>Drinking water and PHC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DA2B7C">
              <w:rPr>
                <w:rFonts w:ascii="Times New Roman" w:hAnsi="Times New Roman"/>
                <w:sz w:val="20"/>
                <w:szCs w:val="20"/>
              </w:rPr>
              <w:t xml:space="preserve"> 07</w:t>
            </w:r>
            <w:r w:rsidR="009F716A">
              <w:rPr>
                <w:rFonts w:ascii="Times New Roman" w:hAnsi="Times New Roman"/>
                <w:sz w:val="20"/>
                <w:szCs w:val="20"/>
              </w:rPr>
              <w:t>/10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54E54">
              <w:rPr>
                <w:rFonts w:ascii="Times New Roman" w:hAnsi="Times New Roman"/>
                <w:w w:val="101"/>
                <w:sz w:val="20"/>
                <w:szCs w:val="20"/>
              </w:rPr>
              <w:t>: Certified</w:t>
            </w:r>
          </w:p>
        </w:tc>
      </w:tr>
    </w:tbl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9A</w:t>
      </w:r>
    </w:p>
    <w:p w:rsidR="001B7963" w:rsidRDefault="00A54E5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475CF7">
        <w:rPr>
          <w:rFonts w:ascii="Times New Roman" w:hAnsi="Times New Roman"/>
          <w:b/>
          <w:bCs/>
          <w:sz w:val="24"/>
          <w:szCs w:val="24"/>
        </w:rPr>
        <w:t>(vipan dutta)</w:t>
      </w:r>
      <w:r w:rsidR="009F716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475CF7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5B0E04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247EA" w:rsidRDefault="00E11B2F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</w:t>
      </w:r>
      <w:r w:rsidR="00475CF7">
        <w:rPr>
          <w:rFonts w:ascii="Times New Roman" w:hAnsi="Times New Roman"/>
          <w:b/>
          <w:bCs/>
          <w:sz w:val="24"/>
          <w:szCs w:val="24"/>
        </w:rPr>
        <w:t>chayat Halqa Doongi brahmana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</w:t>
      </w:r>
      <w:r w:rsidR="00475CF7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A54E54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475CF7">
        <w:rPr>
          <w:rFonts w:ascii="Times New Roman" w:hAnsi="Times New Roman"/>
          <w:b/>
          <w:bCs/>
          <w:sz w:val="24"/>
          <w:szCs w:val="24"/>
        </w:rPr>
        <w:t>Ravinder Singh</w:t>
      </w:r>
    </w:p>
    <w:p w:rsidR="001247EA" w:rsidRDefault="001247E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B7963" w:rsidRDefault="001B7963" w:rsidP="009F716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D2E8F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0C74" w:rsidRDefault="00E60C74">
      <w:pPr>
        <w:spacing w:after="0" w:line="240" w:lineRule="auto"/>
      </w:pPr>
      <w:r>
        <w:separator/>
      </w:r>
    </w:p>
  </w:endnote>
  <w:endnote w:type="continuationSeparator" w:id="1">
    <w:p w:rsidR="00E60C74" w:rsidRDefault="00E6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style="mso-next-textbox:#Text Box 1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A0541F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style="mso-next-textbox:#Text Box 18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0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A0541F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27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1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style="mso-next-textbox:#Text Box 24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style="mso-next-textbox:#Text Box 25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style="mso-next-textbox:#Text Box 2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13B84">
      <w:rPr>
        <w:noProof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style="mso-next-textbox:#Text Box 28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0C74" w:rsidRDefault="00E60C74">
      <w:pPr>
        <w:spacing w:after="0" w:line="240" w:lineRule="auto"/>
      </w:pPr>
      <w:r>
        <w:separator/>
      </w:r>
    </w:p>
  </w:footnote>
  <w:footnote w:type="continuationSeparator" w:id="1">
    <w:p w:rsidR="00E60C74" w:rsidRDefault="00E60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style="mso-next-textbox:#Rectangle 3" inset="0,0,0,0">
              <w:txbxContent>
                <w:p w:rsidR="00650407" w:rsidRDefault="0065040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style="mso-next-textbox:#Rectangle 4" inset="0,0,0,0">
              <w:txbxContent>
                <w:p w:rsidR="00650407" w:rsidRDefault="0065040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style="mso-next-textbox:#Rectangle 6" inset="0,0,0,0">
              <w:txbxContent>
                <w:p w:rsidR="00650407" w:rsidRDefault="0065040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style="mso-next-textbox:#Text Box 7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13B84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style="mso-next-textbox:#Rectangle 10" inset="0,0,0,0">
              <w:txbxContent>
                <w:p w:rsidR="00650407" w:rsidRDefault="0065040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style="mso-next-textbox:#Rectangle 11" inset="0,0,0,0">
              <w:txbxContent>
                <w:p w:rsidR="00650407" w:rsidRDefault="0065040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style="mso-next-textbox:#Rectangle 13" inset="0,0,0,0">
              <w:txbxContent>
                <w:p w:rsidR="00650407" w:rsidRDefault="0065040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50407" w:rsidRDefault="0065040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13B8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style="mso-next-textbox:#Text Box 14" inset="0,0,0,0">
            <w:txbxContent>
              <w:p w:rsidR="00650407" w:rsidRDefault="0065040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407" w:rsidRDefault="0065040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01F7A"/>
    <w:multiLevelType w:val="hybridMultilevel"/>
    <w:tmpl w:val="56FC6A4A"/>
    <w:lvl w:ilvl="0" w:tplc="6526C00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563175"/>
    <w:multiLevelType w:val="hybridMultilevel"/>
    <w:tmpl w:val="F1E2FE46"/>
    <w:lvl w:ilvl="0" w:tplc="5AB086A6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6C7CB5"/>
    <w:multiLevelType w:val="hybridMultilevel"/>
    <w:tmpl w:val="72E2E680"/>
    <w:lvl w:ilvl="0" w:tplc="881E4B0C">
      <w:start w:val="2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C0DBD"/>
    <w:rsid w:val="00013B84"/>
    <w:rsid w:val="000519C7"/>
    <w:rsid w:val="00062EB7"/>
    <w:rsid w:val="000C00A1"/>
    <w:rsid w:val="000D2E8F"/>
    <w:rsid w:val="000F395E"/>
    <w:rsid w:val="001247EA"/>
    <w:rsid w:val="001B7963"/>
    <w:rsid w:val="002227F7"/>
    <w:rsid w:val="00255D41"/>
    <w:rsid w:val="00283B1C"/>
    <w:rsid w:val="003258D1"/>
    <w:rsid w:val="00326D21"/>
    <w:rsid w:val="00351269"/>
    <w:rsid w:val="0037327C"/>
    <w:rsid w:val="003D6C1A"/>
    <w:rsid w:val="004759E8"/>
    <w:rsid w:val="00475CF7"/>
    <w:rsid w:val="00476704"/>
    <w:rsid w:val="004C294D"/>
    <w:rsid w:val="005B0E04"/>
    <w:rsid w:val="005B1EA2"/>
    <w:rsid w:val="005F1051"/>
    <w:rsid w:val="006015D1"/>
    <w:rsid w:val="00650407"/>
    <w:rsid w:val="0067751D"/>
    <w:rsid w:val="00696DC8"/>
    <w:rsid w:val="007E5C6B"/>
    <w:rsid w:val="00804B6B"/>
    <w:rsid w:val="00897399"/>
    <w:rsid w:val="008C0DBD"/>
    <w:rsid w:val="008C3732"/>
    <w:rsid w:val="00915BC3"/>
    <w:rsid w:val="00965A89"/>
    <w:rsid w:val="009B11D8"/>
    <w:rsid w:val="009D194D"/>
    <w:rsid w:val="009F716A"/>
    <w:rsid w:val="00A0541F"/>
    <w:rsid w:val="00A20265"/>
    <w:rsid w:val="00A54E54"/>
    <w:rsid w:val="00AF6B73"/>
    <w:rsid w:val="00B14FAF"/>
    <w:rsid w:val="00B27B2A"/>
    <w:rsid w:val="00B378DF"/>
    <w:rsid w:val="00B856C1"/>
    <w:rsid w:val="00C20636"/>
    <w:rsid w:val="00CC4748"/>
    <w:rsid w:val="00DA2B7C"/>
    <w:rsid w:val="00DB2172"/>
    <w:rsid w:val="00DC56B3"/>
    <w:rsid w:val="00E11B2F"/>
    <w:rsid w:val="00E12339"/>
    <w:rsid w:val="00E33E48"/>
    <w:rsid w:val="00E54F19"/>
    <w:rsid w:val="00E60C74"/>
    <w:rsid w:val="00F74A1C"/>
    <w:rsid w:val="00FE61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B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4188</Words>
  <Characters>23875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Admin</cp:lastModifiedBy>
  <cp:revision>2</cp:revision>
  <dcterms:created xsi:type="dcterms:W3CDTF">2022-11-12T03:50:00Z</dcterms:created>
  <dcterms:modified xsi:type="dcterms:W3CDTF">2022-11-12T03:50:00Z</dcterms:modified>
</cp:coreProperties>
</file>